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EA" w:rsidRPr="00CC2C98" w:rsidRDefault="008804EA" w:rsidP="005174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41A" w:rsidRPr="00CC2C98" w:rsidRDefault="00B24E9B" w:rsidP="00517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C98">
        <w:rPr>
          <w:rFonts w:ascii="Times New Roman" w:hAnsi="Times New Roman" w:cs="Times New Roman"/>
          <w:b/>
          <w:sz w:val="28"/>
          <w:szCs w:val="28"/>
        </w:rPr>
        <w:t>План работы министерства образовани</w:t>
      </w:r>
      <w:r w:rsidR="0061605B" w:rsidRPr="00CC2C98">
        <w:rPr>
          <w:rFonts w:ascii="Times New Roman" w:hAnsi="Times New Roman" w:cs="Times New Roman"/>
          <w:b/>
          <w:sz w:val="28"/>
          <w:szCs w:val="28"/>
        </w:rPr>
        <w:t>я</w:t>
      </w:r>
    </w:p>
    <w:tbl>
      <w:tblPr>
        <w:tblStyle w:val="a4"/>
        <w:tblW w:w="0" w:type="auto"/>
        <w:tblLook w:val="04A0"/>
      </w:tblPr>
      <w:tblGrid>
        <w:gridCol w:w="1384"/>
        <w:gridCol w:w="8187"/>
      </w:tblGrid>
      <w:tr w:rsidR="00083B5C" w:rsidRPr="00CC2C98" w:rsidTr="0061605B">
        <w:tc>
          <w:tcPr>
            <w:tcW w:w="1384" w:type="dxa"/>
          </w:tcPr>
          <w:p w:rsidR="00083B5C" w:rsidRPr="00CC2C98" w:rsidRDefault="00083B5C" w:rsidP="00B24E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187" w:type="dxa"/>
          </w:tcPr>
          <w:p w:rsidR="00083B5C" w:rsidRPr="00CC2C98" w:rsidRDefault="00083B5C" w:rsidP="00B24E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083B5C" w:rsidRPr="00CC2C98" w:rsidTr="0061605B">
        <w:trPr>
          <w:trHeight w:val="1372"/>
        </w:trPr>
        <w:tc>
          <w:tcPr>
            <w:tcW w:w="1384" w:type="dxa"/>
          </w:tcPr>
          <w:p w:rsidR="00083B5C" w:rsidRPr="00CC2C98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83B5C" w:rsidRPr="00CC2C98" w:rsidRDefault="00083B5C" w:rsidP="00B24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083B5C" w:rsidRPr="00CC2C98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1.Составление плана работы на новый учебный год.</w:t>
            </w:r>
          </w:p>
          <w:p w:rsidR="00083B5C" w:rsidRPr="00CC2C98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2.Распределение обязанностей между министрами.</w:t>
            </w:r>
          </w:p>
          <w:p w:rsidR="00083B5C" w:rsidRPr="00CC2C98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3.Акция «Опозданиям – нет».</w:t>
            </w:r>
          </w:p>
          <w:p w:rsidR="00083B5C" w:rsidRPr="00CC2C98" w:rsidRDefault="00083B5C" w:rsidP="00B24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4. Акция «Посади дерево и сохрани его»</w:t>
            </w:r>
          </w:p>
        </w:tc>
      </w:tr>
      <w:tr w:rsidR="00083B5C" w:rsidRPr="00CC2C98" w:rsidTr="0061605B">
        <w:tc>
          <w:tcPr>
            <w:tcW w:w="1384" w:type="dxa"/>
          </w:tcPr>
          <w:p w:rsidR="00083B5C" w:rsidRPr="00CC2C98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83B5C" w:rsidRPr="00CC2C98" w:rsidRDefault="00083B5C" w:rsidP="00B24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083B5C" w:rsidRPr="00CC2C98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1. Рейд по проверке оформления дневников.</w:t>
            </w:r>
          </w:p>
          <w:p w:rsidR="00083B5C" w:rsidRPr="00CC2C98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2.Оказание помощи в проведении школьного тура    предметных олимпиад.</w:t>
            </w:r>
          </w:p>
          <w:p w:rsidR="00083B5C" w:rsidRPr="00CC2C98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3. Акция «Милосердие», «Молодежь за ЗОЖ»</w:t>
            </w:r>
          </w:p>
          <w:p w:rsidR="00083B5C" w:rsidRPr="00CC2C98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4.Контроль за посещаемостью уроков и успеваемостью учащихся</w:t>
            </w:r>
          </w:p>
          <w:p w:rsidR="00083B5C" w:rsidRPr="00CC2C98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5. Организация Дня самоуправления в школе</w:t>
            </w:r>
          </w:p>
          <w:p w:rsidR="00083B5C" w:rsidRPr="00CC2C98" w:rsidRDefault="00083B5C" w:rsidP="00B24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6. Школа актива по теме «Планирование»</w:t>
            </w:r>
          </w:p>
        </w:tc>
      </w:tr>
      <w:tr w:rsidR="00083B5C" w:rsidRPr="00CC2C98" w:rsidTr="0061605B">
        <w:tc>
          <w:tcPr>
            <w:tcW w:w="1384" w:type="dxa"/>
          </w:tcPr>
          <w:p w:rsidR="00083B5C" w:rsidRPr="00CC2C98" w:rsidRDefault="00083B5C" w:rsidP="00B24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187" w:type="dxa"/>
          </w:tcPr>
          <w:p w:rsidR="00083B5C" w:rsidRPr="00CC2C98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1.Организация профилактической работы по предупреждению неуспеваемости.</w:t>
            </w:r>
          </w:p>
          <w:p w:rsidR="00083B5C" w:rsidRPr="00CC2C98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2.Школа актива по теме «КТД»</w:t>
            </w:r>
          </w:p>
          <w:p w:rsidR="00083B5C" w:rsidRPr="00CC2C98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3.Участие в выпуске школьной газеты.</w:t>
            </w:r>
          </w:p>
          <w:p w:rsidR="00083B5C" w:rsidRPr="00CC2C98" w:rsidRDefault="00083B5C" w:rsidP="00B24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4. Подготовка к юбилею школы</w:t>
            </w:r>
          </w:p>
        </w:tc>
      </w:tr>
      <w:tr w:rsidR="00083B5C" w:rsidRPr="00CC2C98" w:rsidTr="0061605B">
        <w:trPr>
          <w:trHeight w:val="2016"/>
        </w:trPr>
        <w:tc>
          <w:tcPr>
            <w:tcW w:w="1384" w:type="dxa"/>
            <w:tcBorders>
              <w:bottom w:val="single" w:sz="4" w:space="0" w:color="auto"/>
            </w:tcBorders>
          </w:tcPr>
          <w:p w:rsidR="00083B5C" w:rsidRPr="00CC2C98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83B5C" w:rsidRPr="00CC2C98" w:rsidRDefault="00083B5C" w:rsidP="00B24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083B5C" w:rsidRPr="00CC2C98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1.Акция «Пропускам уроков – нет!»</w:t>
            </w:r>
          </w:p>
          <w:p w:rsidR="00083B5C" w:rsidRPr="00CC2C98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 xml:space="preserve">2.Классные часы </w:t>
            </w:r>
          </w:p>
          <w:p w:rsidR="00083B5C" w:rsidRPr="00CC2C98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3.Новогодние эстафеты</w:t>
            </w:r>
          </w:p>
          <w:p w:rsidR="00083B5C" w:rsidRPr="00CC2C98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4.Линейки по параллелям  по итогам учебной и общественной жизни</w:t>
            </w:r>
          </w:p>
          <w:p w:rsidR="00083B5C" w:rsidRPr="00CC2C98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5.Учеба актива «Я- лидер»</w:t>
            </w:r>
          </w:p>
        </w:tc>
      </w:tr>
      <w:tr w:rsidR="00083B5C" w:rsidRPr="00CC2C98" w:rsidTr="0061605B">
        <w:trPr>
          <w:trHeight w:val="13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83B5C" w:rsidRPr="00CC2C98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83B5C" w:rsidRPr="00CC2C98" w:rsidRDefault="00083B5C" w:rsidP="00B24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083B5C" w:rsidRPr="00CC2C98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1.Проведение конкурса «Дневник –лицо ученика».</w:t>
            </w:r>
          </w:p>
          <w:p w:rsidR="00083B5C" w:rsidRPr="00CC2C98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2.Отчет ответственных за учебные сектора в 9 классе о положении дел с успеваемостью и посещаемостью уроков.</w:t>
            </w:r>
          </w:p>
          <w:p w:rsidR="00083B5C" w:rsidRPr="00CC2C98" w:rsidRDefault="00083B5C" w:rsidP="00B24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3. Учеба актива «Я –лидер»</w:t>
            </w:r>
          </w:p>
        </w:tc>
      </w:tr>
      <w:tr w:rsidR="00083B5C" w:rsidRPr="00CC2C98" w:rsidTr="0061605B">
        <w:trPr>
          <w:trHeight w:val="13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83B5C" w:rsidRPr="00CC2C98" w:rsidRDefault="00083B5C" w:rsidP="00B24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083B5C" w:rsidRPr="00CC2C98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1.Участие в выпуске школьной газеты.</w:t>
            </w:r>
          </w:p>
          <w:p w:rsidR="00083B5C" w:rsidRPr="00CC2C98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2.Отчет ответственных за учебные сектора в 8 классе об успеваемости и посещаемости уроков.</w:t>
            </w:r>
          </w:p>
          <w:p w:rsidR="00083B5C" w:rsidRPr="00CC2C98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3.Классные часы</w:t>
            </w:r>
          </w:p>
          <w:p w:rsidR="00083B5C" w:rsidRPr="00CC2C98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4.Мастерская «Разрешение конфликтов»</w:t>
            </w:r>
          </w:p>
          <w:p w:rsidR="00083B5C" w:rsidRPr="00CC2C98" w:rsidRDefault="00083B5C" w:rsidP="00B24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5. Мастерская «Кто управляет государством?» (5-8 классы)</w:t>
            </w:r>
          </w:p>
        </w:tc>
      </w:tr>
      <w:tr w:rsidR="00083B5C" w:rsidRPr="00CC2C98" w:rsidTr="0061605B">
        <w:trPr>
          <w:trHeight w:val="13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83B5C" w:rsidRPr="00CC2C98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83B5C" w:rsidRPr="00CC2C98" w:rsidRDefault="00083B5C" w:rsidP="00B24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083B5C" w:rsidRPr="00CC2C98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1.Акция «Пропускам уроков – нет!»</w:t>
            </w:r>
          </w:p>
          <w:p w:rsidR="00083B5C" w:rsidRPr="00CC2C98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2.Школа актива. Тема «Подведение итогов успеваемости в классе».</w:t>
            </w:r>
          </w:p>
          <w:p w:rsidR="00083B5C" w:rsidRPr="00CC2C98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3.Индивидуальные беседы со слабоуспевающими учащимися.</w:t>
            </w:r>
          </w:p>
          <w:p w:rsidR="00083B5C" w:rsidRPr="00CC2C98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4. Мастерская  «Навыки выступления перед публикой»</w:t>
            </w:r>
          </w:p>
          <w:p w:rsidR="00083B5C" w:rsidRPr="00CC2C98" w:rsidRDefault="00083B5C" w:rsidP="00B24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5. Учеба актива</w:t>
            </w:r>
          </w:p>
        </w:tc>
      </w:tr>
      <w:tr w:rsidR="00083B5C" w:rsidRPr="00CC2C98" w:rsidTr="0061605B">
        <w:trPr>
          <w:trHeight w:val="1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83B5C" w:rsidRPr="00CC2C98" w:rsidRDefault="00083B5C" w:rsidP="00B24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083B5C" w:rsidRPr="00CC2C98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1.Школа актива «Работа с книгой в классе».</w:t>
            </w:r>
          </w:p>
          <w:p w:rsidR="00083B5C" w:rsidRPr="00CC2C98" w:rsidRDefault="00083B5C" w:rsidP="00B24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2.Проверка состояния учебников у учащихся в 5-8 классах.</w:t>
            </w:r>
          </w:p>
        </w:tc>
      </w:tr>
      <w:tr w:rsidR="00083B5C" w:rsidRPr="00CC2C98" w:rsidTr="0061605B">
        <w:trPr>
          <w:trHeight w:val="200"/>
        </w:trPr>
        <w:tc>
          <w:tcPr>
            <w:tcW w:w="1384" w:type="dxa"/>
            <w:tcBorders>
              <w:top w:val="single" w:sz="4" w:space="0" w:color="auto"/>
            </w:tcBorders>
          </w:tcPr>
          <w:p w:rsidR="00083B5C" w:rsidRPr="00CC2C98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83B5C" w:rsidRPr="00CC2C98" w:rsidRDefault="00083B5C" w:rsidP="00B24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</w:tcBorders>
          </w:tcPr>
          <w:p w:rsidR="00083B5C" w:rsidRPr="00CC2C98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1.Выпуск специального номера школьной стенгазеты.</w:t>
            </w:r>
          </w:p>
          <w:p w:rsidR="00083B5C" w:rsidRPr="00CC2C98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>2.Подведение итогов работы за учебный год.</w:t>
            </w:r>
          </w:p>
          <w:p w:rsidR="00083B5C" w:rsidRPr="00CC2C98" w:rsidRDefault="00083B5C" w:rsidP="00B24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8">
              <w:rPr>
                <w:rFonts w:ascii="Times New Roman" w:hAnsi="Times New Roman" w:cs="Times New Roman"/>
                <w:sz w:val="28"/>
                <w:szCs w:val="28"/>
              </w:rPr>
              <w:t xml:space="preserve">3.Изучение удовлетворенности учащихся школьной жизнью </w:t>
            </w:r>
          </w:p>
        </w:tc>
      </w:tr>
    </w:tbl>
    <w:p w:rsidR="00B24E9B" w:rsidRPr="00CC2C98" w:rsidRDefault="00B24E9B" w:rsidP="00B24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4EA" w:rsidRPr="00B24E9B" w:rsidRDefault="008804EA" w:rsidP="00B24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E9B" w:rsidRPr="008804EA" w:rsidRDefault="00B24E9B" w:rsidP="006160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4EA">
        <w:rPr>
          <w:rFonts w:ascii="Times New Roman" w:hAnsi="Times New Roman" w:cs="Times New Roman"/>
          <w:b/>
          <w:sz w:val="28"/>
          <w:szCs w:val="28"/>
        </w:rPr>
        <w:t>План работы министерства  информации</w:t>
      </w:r>
    </w:p>
    <w:p w:rsidR="0061605B" w:rsidRPr="008804EA" w:rsidRDefault="0061605B" w:rsidP="00B24E9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51"/>
        <w:gridCol w:w="7620"/>
      </w:tblGrid>
      <w:tr w:rsidR="00083B5C" w:rsidRPr="008804EA" w:rsidTr="0061605B">
        <w:tc>
          <w:tcPr>
            <w:tcW w:w="1951" w:type="dxa"/>
          </w:tcPr>
          <w:p w:rsidR="00083B5C" w:rsidRPr="008804EA" w:rsidRDefault="00083B5C" w:rsidP="00B24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620" w:type="dxa"/>
          </w:tcPr>
          <w:p w:rsidR="00083B5C" w:rsidRPr="008804EA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  <w:p w:rsidR="00083B5C" w:rsidRPr="008804EA" w:rsidRDefault="00083B5C" w:rsidP="00B24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B5C" w:rsidRPr="008804EA" w:rsidTr="0061605B">
        <w:tc>
          <w:tcPr>
            <w:tcW w:w="1951" w:type="dxa"/>
          </w:tcPr>
          <w:p w:rsidR="00083B5C" w:rsidRPr="008804EA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83B5C" w:rsidRPr="008804EA" w:rsidRDefault="00083B5C" w:rsidP="00B24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083B5C" w:rsidRPr="008804EA" w:rsidRDefault="0061605B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83B5C" w:rsidRPr="008804EA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</w:t>
            </w: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>оты на новый учебный год.</w:t>
            </w:r>
          </w:p>
          <w:p w:rsidR="00083B5C" w:rsidRPr="008804EA" w:rsidRDefault="0061605B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83B5C" w:rsidRPr="008804EA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 советниками</w:t>
            </w:r>
          </w:p>
          <w:p w:rsidR="00083B5C" w:rsidRPr="008804EA" w:rsidRDefault="0061605B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83B5C" w:rsidRPr="008804EA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хода кампании по выбору президента </w:t>
            </w: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>Д.О «</w:t>
            </w:r>
            <w:r w:rsidR="00663FD0">
              <w:rPr>
                <w:rFonts w:ascii="Times New Roman" w:hAnsi="Times New Roman" w:cs="Times New Roman"/>
                <w:sz w:val="28"/>
                <w:szCs w:val="28"/>
              </w:rPr>
              <w:t>Единство</w:t>
            </w: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3B5C" w:rsidRPr="008804EA" w:rsidRDefault="0061605B" w:rsidP="00B24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83B5C" w:rsidRPr="008804EA">
              <w:rPr>
                <w:rFonts w:ascii="Times New Roman" w:hAnsi="Times New Roman" w:cs="Times New Roman"/>
                <w:sz w:val="28"/>
                <w:szCs w:val="28"/>
              </w:rPr>
              <w:t>Участие в социологических опросах ( в течение года)</w:t>
            </w:r>
          </w:p>
        </w:tc>
      </w:tr>
      <w:tr w:rsidR="00083B5C" w:rsidRPr="008804EA" w:rsidTr="0061605B">
        <w:tc>
          <w:tcPr>
            <w:tcW w:w="1951" w:type="dxa"/>
          </w:tcPr>
          <w:p w:rsidR="00083B5C" w:rsidRPr="008804EA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83B5C" w:rsidRPr="008804EA" w:rsidRDefault="00083B5C" w:rsidP="00B24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083B5C" w:rsidRPr="008804EA" w:rsidRDefault="0061605B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83B5C" w:rsidRPr="008804EA">
              <w:rPr>
                <w:rFonts w:ascii="Times New Roman" w:hAnsi="Times New Roman" w:cs="Times New Roman"/>
                <w:sz w:val="28"/>
                <w:szCs w:val="28"/>
              </w:rPr>
              <w:t>Выпуск праздничной газеты ко Дню учителя</w:t>
            </w:r>
          </w:p>
          <w:p w:rsidR="00083B5C" w:rsidRPr="008804EA" w:rsidRDefault="0061605B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83B5C" w:rsidRPr="008804EA">
              <w:rPr>
                <w:rFonts w:ascii="Times New Roman" w:hAnsi="Times New Roman" w:cs="Times New Roman"/>
                <w:sz w:val="28"/>
                <w:szCs w:val="28"/>
              </w:rPr>
              <w:t>Акция «Задай вопрос директору школы»</w:t>
            </w:r>
          </w:p>
          <w:p w:rsidR="00083B5C" w:rsidRPr="008804EA" w:rsidRDefault="0061605B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83B5C" w:rsidRPr="008804EA">
              <w:rPr>
                <w:rFonts w:ascii="Times New Roman" w:hAnsi="Times New Roman" w:cs="Times New Roman"/>
                <w:sz w:val="28"/>
                <w:szCs w:val="28"/>
              </w:rPr>
              <w:t>Приглашение на осенний бал</w:t>
            </w:r>
          </w:p>
          <w:p w:rsidR="00083B5C" w:rsidRPr="008804EA" w:rsidRDefault="0061605B" w:rsidP="00B24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83B5C" w:rsidRPr="008804EA">
              <w:rPr>
                <w:rFonts w:ascii="Times New Roman" w:hAnsi="Times New Roman" w:cs="Times New Roman"/>
                <w:sz w:val="28"/>
                <w:szCs w:val="28"/>
              </w:rPr>
              <w:t>Участие в выпуске школьной газеты</w:t>
            </w:r>
          </w:p>
        </w:tc>
      </w:tr>
      <w:tr w:rsidR="00083B5C" w:rsidRPr="008804EA" w:rsidTr="0061605B">
        <w:tc>
          <w:tcPr>
            <w:tcW w:w="1951" w:type="dxa"/>
          </w:tcPr>
          <w:p w:rsidR="00083B5C" w:rsidRPr="008804EA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83B5C" w:rsidRPr="008804EA" w:rsidRDefault="00083B5C" w:rsidP="00B24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083B5C" w:rsidRPr="008804EA" w:rsidRDefault="0061605B" w:rsidP="006160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83B5C" w:rsidRPr="008804EA">
              <w:rPr>
                <w:rFonts w:ascii="Times New Roman" w:hAnsi="Times New Roman" w:cs="Times New Roman"/>
                <w:sz w:val="28"/>
                <w:szCs w:val="28"/>
              </w:rPr>
              <w:t>Поздравления нашим мамам</w:t>
            </w:r>
          </w:p>
          <w:p w:rsidR="00083B5C" w:rsidRPr="008804EA" w:rsidRDefault="0061605B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83B5C" w:rsidRPr="008804EA">
              <w:rPr>
                <w:rFonts w:ascii="Times New Roman" w:hAnsi="Times New Roman" w:cs="Times New Roman"/>
                <w:sz w:val="28"/>
                <w:szCs w:val="28"/>
              </w:rPr>
              <w:t>Подведение итогов первой четверти (заполнение экрана соревнований)</w:t>
            </w:r>
          </w:p>
          <w:p w:rsidR="00083B5C" w:rsidRPr="008804EA" w:rsidRDefault="0061605B" w:rsidP="00B24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83B5C" w:rsidRPr="008804EA">
              <w:rPr>
                <w:rFonts w:ascii="Times New Roman" w:hAnsi="Times New Roman" w:cs="Times New Roman"/>
                <w:sz w:val="28"/>
                <w:szCs w:val="28"/>
              </w:rPr>
              <w:t>Участие в выпуске школьной газеты</w:t>
            </w:r>
          </w:p>
        </w:tc>
      </w:tr>
      <w:tr w:rsidR="00083B5C" w:rsidRPr="008804EA" w:rsidTr="0061605B">
        <w:tc>
          <w:tcPr>
            <w:tcW w:w="1951" w:type="dxa"/>
          </w:tcPr>
          <w:p w:rsidR="00083B5C" w:rsidRPr="008804EA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83B5C" w:rsidRPr="008804EA" w:rsidRDefault="00083B5C" w:rsidP="00B24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083B5C" w:rsidRPr="008804EA" w:rsidRDefault="0061605B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83B5C" w:rsidRPr="008804EA">
              <w:rPr>
                <w:rFonts w:ascii="Times New Roman" w:hAnsi="Times New Roman" w:cs="Times New Roman"/>
                <w:sz w:val="28"/>
                <w:szCs w:val="28"/>
              </w:rPr>
              <w:t>Конкурс плакатов к Новому году</w:t>
            </w:r>
          </w:p>
          <w:p w:rsidR="00083B5C" w:rsidRPr="008804EA" w:rsidRDefault="0061605B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83B5C" w:rsidRPr="008804EA">
              <w:rPr>
                <w:rFonts w:ascii="Times New Roman" w:hAnsi="Times New Roman" w:cs="Times New Roman"/>
                <w:sz w:val="28"/>
                <w:szCs w:val="28"/>
              </w:rPr>
              <w:t>Освещение в прессе проведения праздников</w:t>
            </w:r>
          </w:p>
          <w:p w:rsidR="00083B5C" w:rsidRPr="008804EA" w:rsidRDefault="0061605B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83B5C" w:rsidRPr="008804EA">
              <w:rPr>
                <w:rFonts w:ascii="Times New Roman" w:hAnsi="Times New Roman" w:cs="Times New Roman"/>
                <w:sz w:val="28"/>
                <w:szCs w:val="28"/>
              </w:rPr>
              <w:t>Акция среди учащихся начальных классов «Письмо Деду Морозу»</w:t>
            </w:r>
          </w:p>
          <w:p w:rsidR="00083B5C" w:rsidRPr="008804EA" w:rsidRDefault="0061605B" w:rsidP="00B24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83B5C" w:rsidRPr="008804EA">
              <w:rPr>
                <w:rFonts w:ascii="Times New Roman" w:hAnsi="Times New Roman" w:cs="Times New Roman"/>
                <w:sz w:val="28"/>
                <w:szCs w:val="28"/>
              </w:rPr>
              <w:t>Участие в выпуске школьной газеты</w:t>
            </w:r>
          </w:p>
        </w:tc>
      </w:tr>
      <w:tr w:rsidR="00083B5C" w:rsidRPr="008804EA" w:rsidTr="0061605B">
        <w:tc>
          <w:tcPr>
            <w:tcW w:w="1951" w:type="dxa"/>
          </w:tcPr>
          <w:p w:rsidR="00083B5C" w:rsidRPr="008804EA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83B5C" w:rsidRPr="008804EA" w:rsidRDefault="00083B5C" w:rsidP="00B24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083B5C" w:rsidRPr="008804EA" w:rsidRDefault="0061605B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83B5C" w:rsidRPr="008804EA">
              <w:rPr>
                <w:rFonts w:ascii="Times New Roman" w:hAnsi="Times New Roman" w:cs="Times New Roman"/>
                <w:sz w:val="28"/>
                <w:szCs w:val="28"/>
              </w:rPr>
              <w:t>Участие в выпуске школьной газеты</w:t>
            </w:r>
          </w:p>
          <w:p w:rsidR="00083B5C" w:rsidRPr="008804EA" w:rsidRDefault="0061605B" w:rsidP="00B24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83B5C" w:rsidRPr="008804EA">
              <w:rPr>
                <w:rFonts w:ascii="Times New Roman" w:hAnsi="Times New Roman" w:cs="Times New Roman"/>
                <w:sz w:val="28"/>
                <w:szCs w:val="28"/>
              </w:rPr>
              <w:t>Освещение праздника «Татьянин день»</w:t>
            </w:r>
          </w:p>
        </w:tc>
      </w:tr>
      <w:tr w:rsidR="00083B5C" w:rsidRPr="008804EA" w:rsidTr="0061605B">
        <w:tc>
          <w:tcPr>
            <w:tcW w:w="1951" w:type="dxa"/>
          </w:tcPr>
          <w:p w:rsidR="00083B5C" w:rsidRPr="008804EA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B5C" w:rsidRPr="008804EA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83B5C" w:rsidRPr="008804EA" w:rsidRDefault="00083B5C" w:rsidP="00B24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61605B" w:rsidRPr="008804EA" w:rsidRDefault="0061605B" w:rsidP="006160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>1.Конкурс плакатов «Поздравь свою школу с юбилеем»</w:t>
            </w:r>
          </w:p>
          <w:p w:rsidR="0061605B" w:rsidRPr="008804EA" w:rsidRDefault="0061605B" w:rsidP="006160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>2. Участие в подготовке к юбилею школы</w:t>
            </w:r>
          </w:p>
          <w:p w:rsidR="00083B5C" w:rsidRPr="008804EA" w:rsidRDefault="0061605B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83B5C" w:rsidRPr="008804EA">
              <w:rPr>
                <w:rFonts w:ascii="Times New Roman" w:hAnsi="Times New Roman" w:cs="Times New Roman"/>
                <w:sz w:val="28"/>
                <w:szCs w:val="28"/>
              </w:rPr>
              <w:t>Конкурс плакатов ко Дню защитника Отечества</w:t>
            </w:r>
          </w:p>
          <w:p w:rsidR="00083B5C" w:rsidRPr="008804EA" w:rsidRDefault="0061605B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83B5C" w:rsidRPr="008804EA">
              <w:rPr>
                <w:rFonts w:ascii="Times New Roman" w:hAnsi="Times New Roman" w:cs="Times New Roman"/>
                <w:sz w:val="28"/>
                <w:szCs w:val="28"/>
              </w:rPr>
              <w:t>Итоги  конкурса среди юношей</w:t>
            </w:r>
          </w:p>
          <w:p w:rsidR="00083B5C" w:rsidRPr="008804EA" w:rsidRDefault="0061605B" w:rsidP="00B24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83B5C" w:rsidRPr="008804EA">
              <w:rPr>
                <w:rFonts w:ascii="Times New Roman" w:hAnsi="Times New Roman" w:cs="Times New Roman"/>
                <w:sz w:val="28"/>
                <w:szCs w:val="28"/>
              </w:rPr>
              <w:t>Участие в выпуске школьной газеты</w:t>
            </w:r>
          </w:p>
        </w:tc>
      </w:tr>
      <w:tr w:rsidR="00083B5C" w:rsidRPr="008804EA" w:rsidTr="0061605B">
        <w:trPr>
          <w:trHeight w:val="350"/>
        </w:trPr>
        <w:tc>
          <w:tcPr>
            <w:tcW w:w="1951" w:type="dxa"/>
            <w:tcBorders>
              <w:bottom w:val="single" w:sz="4" w:space="0" w:color="auto"/>
            </w:tcBorders>
          </w:tcPr>
          <w:p w:rsidR="00083B5C" w:rsidRPr="008804EA" w:rsidRDefault="00083B5C" w:rsidP="0008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61605B" w:rsidRPr="008804EA" w:rsidRDefault="0061605B" w:rsidP="006160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 xml:space="preserve">1.Конкурс плакатов к 8 марта </w:t>
            </w:r>
          </w:p>
          <w:p w:rsidR="0061605B" w:rsidRPr="008804EA" w:rsidRDefault="0061605B" w:rsidP="006160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>2. Итоги конкурса среди девушек</w:t>
            </w:r>
          </w:p>
          <w:p w:rsidR="00083B5C" w:rsidRPr="008804EA" w:rsidRDefault="0061605B" w:rsidP="00B24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>3.Участие в выпуске школьной газеты</w:t>
            </w:r>
          </w:p>
        </w:tc>
      </w:tr>
      <w:tr w:rsidR="00083B5C" w:rsidRPr="008804EA" w:rsidTr="0061605B">
        <w:trPr>
          <w:trHeight w:val="12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61605B" w:rsidRPr="008804EA" w:rsidRDefault="0061605B" w:rsidP="006160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83B5C" w:rsidRPr="008804EA" w:rsidRDefault="00083B5C" w:rsidP="00B24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61605B" w:rsidRPr="008804EA" w:rsidRDefault="0061605B" w:rsidP="006160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>1.Выпуск юмористической стенгазеты Школьные приколы»</w:t>
            </w:r>
          </w:p>
          <w:p w:rsidR="00083B5C" w:rsidRPr="008804EA" w:rsidRDefault="0061605B" w:rsidP="00B24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>2. Участие в выпуске школьной газеты</w:t>
            </w:r>
          </w:p>
        </w:tc>
      </w:tr>
      <w:tr w:rsidR="00083B5C" w:rsidRPr="008804EA" w:rsidTr="0061605B">
        <w:trPr>
          <w:trHeight w:val="188"/>
        </w:trPr>
        <w:tc>
          <w:tcPr>
            <w:tcW w:w="1951" w:type="dxa"/>
            <w:tcBorders>
              <w:top w:val="single" w:sz="4" w:space="0" w:color="auto"/>
            </w:tcBorders>
          </w:tcPr>
          <w:p w:rsidR="0061605B" w:rsidRPr="008804EA" w:rsidRDefault="0061605B" w:rsidP="006160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83B5C" w:rsidRPr="008804EA" w:rsidRDefault="00083B5C" w:rsidP="00B24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  <w:tcBorders>
              <w:top w:val="single" w:sz="4" w:space="0" w:color="auto"/>
            </w:tcBorders>
          </w:tcPr>
          <w:p w:rsidR="0061605B" w:rsidRPr="008804EA" w:rsidRDefault="0061605B" w:rsidP="006160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>1.Выпуск праздничной газеты ко Дню Победы</w:t>
            </w:r>
          </w:p>
          <w:p w:rsidR="0061605B" w:rsidRPr="008804EA" w:rsidRDefault="0061605B" w:rsidP="006160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>2.Участие в выпуске школьной газеты</w:t>
            </w:r>
          </w:p>
          <w:p w:rsidR="0061605B" w:rsidRPr="008804EA" w:rsidRDefault="0061605B" w:rsidP="006160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>3. Подведение итогов года</w:t>
            </w:r>
          </w:p>
          <w:p w:rsidR="00083B5C" w:rsidRPr="008804EA" w:rsidRDefault="0061605B" w:rsidP="00B24E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04EA">
              <w:rPr>
                <w:rFonts w:ascii="Times New Roman" w:hAnsi="Times New Roman" w:cs="Times New Roman"/>
                <w:sz w:val="28"/>
                <w:szCs w:val="28"/>
              </w:rPr>
              <w:t>4. Освещение праздника «Последний звонок»</w:t>
            </w:r>
          </w:p>
        </w:tc>
      </w:tr>
    </w:tbl>
    <w:p w:rsidR="00B24E9B" w:rsidRPr="008804EA" w:rsidRDefault="00B24E9B" w:rsidP="00B24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605B" w:rsidRPr="008804EA" w:rsidRDefault="0061605B" w:rsidP="00B24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605B" w:rsidRPr="008804EA" w:rsidRDefault="0061605B" w:rsidP="00B24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41A" w:rsidRDefault="0051741A" w:rsidP="006160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41A" w:rsidRDefault="0051741A" w:rsidP="006160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41A" w:rsidRDefault="0051741A" w:rsidP="006160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05B" w:rsidRPr="0061605B" w:rsidRDefault="00B24E9B" w:rsidP="006160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05B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министерства культуры</w:t>
      </w:r>
      <w:r w:rsidR="00663FD0">
        <w:rPr>
          <w:rFonts w:ascii="Times New Roman" w:hAnsi="Times New Roman" w:cs="Times New Roman"/>
          <w:b/>
          <w:sz w:val="28"/>
          <w:szCs w:val="28"/>
        </w:rPr>
        <w:t xml:space="preserve"> и отдыха</w:t>
      </w:r>
    </w:p>
    <w:p w:rsidR="0061605B" w:rsidRDefault="0061605B" w:rsidP="0061605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51"/>
        <w:gridCol w:w="7620"/>
      </w:tblGrid>
      <w:tr w:rsidR="0061605B" w:rsidTr="001962DB">
        <w:trPr>
          <w:trHeight w:val="339"/>
        </w:trPr>
        <w:tc>
          <w:tcPr>
            <w:tcW w:w="1951" w:type="dxa"/>
          </w:tcPr>
          <w:p w:rsidR="0061605B" w:rsidRDefault="0061605B" w:rsidP="004953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620" w:type="dxa"/>
          </w:tcPr>
          <w:p w:rsidR="0061605B" w:rsidRDefault="0061605B" w:rsidP="004953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61605B" w:rsidTr="0061605B">
        <w:tc>
          <w:tcPr>
            <w:tcW w:w="1951" w:type="dxa"/>
          </w:tcPr>
          <w:p w:rsidR="001962DB" w:rsidRPr="00B24E9B" w:rsidRDefault="001962DB" w:rsidP="00196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1605B" w:rsidRDefault="0061605B" w:rsidP="004953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1962DB" w:rsidRPr="00B24E9B" w:rsidRDefault="001962DB" w:rsidP="00196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Составление 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работы на новый учебный год </w:t>
            </w:r>
          </w:p>
          <w:p w:rsidR="001962DB" w:rsidRPr="00B24E9B" w:rsidRDefault="001962DB" w:rsidP="00196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 советниками</w:t>
            </w:r>
          </w:p>
          <w:p w:rsidR="001962DB" w:rsidRPr="00B24E9B" w:rsidRDefault="001962DB" w:rsidP="00196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роведение линейки «День знаний»</w:t>
            </w:r>
          </w:p>
          <w:p w:rsidR="0061605B" w:rsidRDefault="001962DB" w:rsidP="004953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Классные огоньки, праздники (в течение года)</w:t>
            </w:r>
          </w:p>
        </w:tc>
      </w:tr>
      <w:tr w:rsidR="0061605B" w:rsidTr="0061605B">
        <w:tc>
          <w:tcPr>
            <w:tcW w:w="1951" w:type="dxa"/>
          </w:tcPr>
          <w:p w:rsidR="001962DB" w:rsidRPr="00B24E9B" w:rsidRDefault="001962DB" w:rsidP="00196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1605B" w:rsidRDefault="0061605B" w:rsidP="004953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1962DB" w:rsidRPr="00B24E9B" w:rsidRDefault="001962DB" w:rsidP="00196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Поздравление учителей</w:t>
            </w:r>
          </w:p>
          <w:p w:rsidR="001962DB" w:rsidRPr="00B24E9B" w:rsidRDefault="001962DB" w:rsidP="00196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посвященного Дню учителя</w:t>
            </w:r>
          </w:p>
          <w:p w:rsidR="0061605B" w:rsidRDefault="001962DB" w:rsidP="00196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осеннего праздника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начальной школы</w:t>
            </w:r>
          </w:p>
        </w:tc>
      </w:tr>
      <w:tr w:rsidR="0061605B" w:rsidTr="0061605B">
        <w:tc>
          <w:tcPr>
            <w:tcW w:w="1951" w:type="dxa"/>
          </w:tcPr>
          <w:p w:rsidR="001962DB" w:rsidRPr="00B24E9B" w:rsidRDefault="001962DB" w:rsidP="00196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1605B" w:rsidRDefault="0061605B" w:rsidP="004953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1962DB" w:rsidRPr="00B24E9B" w:rsidRDefault="001962DB" w:rsidP="00196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1.Поздравления мамам</w:t>
            </w:r>
          </w:p>
          <w:p w:rsidR="001962DB" w:rsidRPr="00B24E9B" w:rsidRDefault="001962DB" w:rsidP="00196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Дню матери</w:t>
            </w:r>
          </w:p>
          <w:p w:rsidR="0061605B" w:rsidRDefault="001962DB" w:rsidP="004953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Фестиваль классов - городов</w:t>
            </w:r>
          </w:p>
        </w:tc>
      </w:tr>
      <w:tr w:rsidR="0061605B" w:rsidTr="0061605B">
        <w:tc>
          <w:tcPr>
            <w:tcW w:w="1951" w:type="dxa"/>
          </w:tcPr>
          <w:p w:rsidR="001962DB" w:rsidRPr="00B24E9B" w:rsidRDefault="001962DB" w:rsidP="00196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1605B" w:rsidRDefault="0061605B" w:rsidP="004953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1962DB" w:rsidRPr="00B24E9B" w:rsidRDefault="001962DB" w:rsidP="00196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Участие в Новогоднем представлении для учащихся младших классов</w:t>
            </w:r>
          </w:p>
          <w:p w:rsidR="001962DB" w:rsidRPr="00B24E9B" w:rsidRDefault="001962DB" w:rsidP="00196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Новогодняя развлекательная программа для среднего звена</w:t>
            </w:r>
          </w:p>
          <w:p w:rsidR="0061605B" w:rsidRDefault="001962DB" w:rsidP="007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 для учащихся 8-11 классов, конкурсы, шутки, розыгрыши</w:t>
            </w:r>
          </w:p>
        </w:tc>
      </w:tr>
      <w:tr w:rsidR="001962DB" w:rsidTr="001962DB">
        <w:trPr>
          <w:trHeight w:val="242"/>
        </w:trPr>
        <w:tc>
          <w:tcPr>
            <w:tcW w:w="1951" w:type="dxa"/>
          </w:tcPr>
          <w:p w:rsidR="001962DB" w:rsidRDefault="001962DB" w:rsidP="004953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620" w:type="dxa"/>
          </w:tcPr>
          <w:p w:rsidR="001962DB" w:rsidRDefault="00763C2E" w:rsidP="007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1.Татьянин день</w:t>
            </w:r>
          </w:p>
        </w:tc>
      </w:tr>
      <w:tr w:rsidR="0061605B" w:rsidTr="001962DB">
        <w:trPr>
          <w:trHeight w:val="363"/>
        </w:trPr>
        <w:tc>
          <w:tcPr>
            <w:tcW w:w="1951" w:type="dxa"/>
            <w:tcBorders>
              <w:bottom w:val="single" w:sz="4" w:space="0" w:color="auto"/>
            </w:tcBorders>
          </w:tcPr>
          <w:p w:rsidR="0061605B" w:rsidRDefault="001962DB" w:rsidP="00196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1962DB" w:rsidRPr="00B24E9B" w:rsidRDefault="001962DB" w:rsidP="00196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Подготовка к юбилею школы</w:t>
            </w:r>
          </w:p>
          <w:p w:rsidR="001962DB" w:rsidRPr="00B24E9B" w:rsidRDefault="001962DB" w:rsidP="00196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День Святого Валентина. Конкурсная программа</w:t>
            </w:r>
          </w:p>
          <w:p w:rsidR="001962DB" w:rsidRPr="00B24E9B" w:rsidRDefault="001962DB" w:rsidP="00196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Дню защитника Отечества</w:t>
            </w:r>
          </w:p>
          <w:p w:rsidR="0061605B" w:rsidRDefault="001962DB" w:rsidP="00196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«Не перевелись еще на земле Русской богатыри»</w:t>
            </w:r>
          </w:p>
        </w:tc>
      </w:tr>
      <w:tr w:rsidR="001962DB" w:rsidTr="001962DB">
        <w:trPr>
          <w:trHeight w:val="16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1962DB" w:rsidRPr="00B24E9B" w:rsidRDefault="001962DB" w:rsidP="00196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962DB" w:rsidRPr="00B24E9B" w:rsidRDefault="001962DB" w:rsidP="004953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1962DB" w:rsidRPr="00B24E9B" w:rsidRDefault="001962DB" w:rsidP="00196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Поздравляем наших любимых женщин</w:t>
            </w:r>
          </w:p>
          <w:p w:rsidR="001962DB" w:rsidRDefault="00763C2E" w:rsidP="007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962DB" w:rsidRPr="00B24E9B">
              <w:rPr>
                <w:rFonts w:ascii="Times New Roman" w:hAnsi="Times New Roman" w:cs="Times New Roman"/>
                <w:sz w:val="28"/>
                <w:szCs w:val="28"/>
              </w:rPr>
              <w:t>«Самая привлекательная и обаятельная» программа конкурс для девушек</w:t>
            </w:r>
          </w:p>
        </w:tc>
      </w:tr>
      <w:tr w:rsidR="001962DB" w:rsidTr="001962DB">
        <w:trPr>
          <w:trHeight w:val="14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1962DB" w:rsidRPr="00B24E9B" w:rsidRDefault="00763C2E" w:rsidP="004953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763C2E" w:rsidRPr="00B24E9B" w:rsidRDefault="00763C2E" w:rsidP="007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 xml:space="preserve">День юмора и смеха. Розыгрыши </w:t>
            </w:r>
          </w:p>
          <w:p w:rsidR="001962DB" w:rsidRDefault="00763C2E" w:rsidP="004953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</w:tr>
      <w:tr w:rsidR="001962DB" w:rsidTr="001962DB">
        <w:trPr>
          <w:trHeight w:val="159"/>
        </w:trPr>
        <w:tc>
          <w:tcPr>
            <w:tcW w:w="1951" w:type="dxa"/>
            <w:tcBorders>
              <w:top w:val="single" w:sz="4" w:space="0" w:color="auto"/>
            </w:tcBorders>
          </w:tcPr>
          <w:p w:rsidR="001962DB" w:rsidRPr="00B24E9B" w:rsidRDefault="001962DB" w:rsidP="00196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962DB" w:rsidRPr="00B24E9B" w:rsidRDefault="001962DB" w:rsidP="004953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  <w:tcBorders>
              <w:top w:val="single" w:sz="4" w:space="0" w:color="auto"/>
            </w:tcBorders>
          </w:tcPr>
          <w:p w:rsidR="001962DB" w:rsidRPr="00B24E9B" w:rsidRDefault="00763C2E" w:rsidP="007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962DB" w:rsidRPr="00B24E9B">
              <w:rPr>
                <w:rFonts w:ascii="Times New Roman" w:hAnsi="Times New Roman" w:cs="Times New Roman"/>
                <w:sz w:val="28"/>
                <w:szCs w:val="28"/>
              </w:rPr>
              <w:t>Неделя  памяти, посвященная Дню Победы</w:t>
            </w:r>
          </w:p>
          <w:p w:rsidR="001962DB" w:rsidRPr="00B24E9B" w:rsidRDefault="00763C2E" w:rsidP="00196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962DB" w:rsidRPr="00B24E9B">
              <w:rPr>
                <w:rFonts w:ascii="Times New Roman" w:hAnsi="Times New Roman" w:cs="Times New Roman"/>
                <w:sz w:val="28"/>
                <w:szCs w:val="28"/>
              </w:rPr>
              <w:t>Проведение линейки «Последний звонок»</w:t>
            </w:r>
          </w:p>
          <w:p w:rsidR="001962DB" w:rsidRDefault="00763C2E" w:rsidP="007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962DB" w:rsidRPr="00B24E9B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</w:tbl>
    <w:p w:rsidR="00763C2E" w:rsidRDefault="00763C2E" w:rsidP="00B24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C2E" w:rsidRDefault="00763C2E" w:rsidP="00B24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C98" w:rsidRDefault="00CC2C98" w:rsidP="00B24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C98" w:rsidRDefault="00CC2C98" w:rsidP="00B24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41A" w:rsidRDefault="0051741A" w:rsidP="00B24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41A" w:rsidRDefault="0051741A" w:rsidP="00B24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41A" w:rsidRDefault="0051741A" w:rsidP="00B24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41A" w:rsidRDefault="0051741A" w:rsidP="00B24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41A" w:rsidRDefault="0051741A" w:rsidP="00B24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41A" w:rsidRDefault="0051741A" w:rsidP="00B24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41A" w:rsidRDefault="0051741A" w:rsidP="00B24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41A" w:rsidRDefault="0051741A" w:rsidP="00B24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C98" w:rsidRDefault="00CC2C98" w:rsidP="00B24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E9B" w:rsidRDefault="00B24E9B" w:rsidP="006501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2C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министерства</w:t>
      </w:r>
      <w:r w:rsidR="00663FD0">
        <w:rPr>
          <w:rFonts w:ascii="Times New Roman" w:hAnsi="Times New Roman" w:cs="Times New Roman"/>
          <w:b/>
          <w:sz w:val="28"/>
          <w:szCs w:val="28"/>
        </w:rPr>
        <w:t xml:space="preserve"> туризма и </w:t>
      </w:r>
      <w:r w:rsidRPr="0065012C">
        <w:rPr>
          <w:rFonts w:ascii="Times New Roman" w:hAnsi="Times New Roman" w:cs="Times New Roman"/>
          <w:b/>
          <w:sz w:val="28"/>
          <w:szCs w:val="28"/>
        </w:rPr>
        <w:t xml:space="preserve"> спорта</w:t>
      </w:r>
    </w:p>
    <w:p w:rsidR="0065012C" w:rsidRPr="0065012C" w:rsidRDefault="0065012C" w:rsidP="006501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7762"/>
      </w:tblGrid>
      <w:tr w:rsidR="00763C2E" w:rsidTr="000A0B04">
        <w:tc>
          <w:tcPr>
            <w:tcW w:w="1809" w:type="dxa"/>
          </w:tcPr>
          <w:p w:rsidR="00763C2E" w:rsidRDefault="00763C2E" w:rsidP="000A0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762" w:type="dxa"/>
          </w:tcPr>
          <w:p w:rsidR="00763C2E" w:rsidRDefault="00763C2E" w:rsidP="000A0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763C2E" w:rsidTr="000A0B04">
        <w:tc>
          <w:tcPr>
            <w:tcW w:w="1809" w:type="dxa"/>
          </w:tcPr>
          <w:p w:rsidR="00763C2E" w:rsidRDefault="00763C2E" w:rsidP="000A0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762" w:type="dxa"/>
          </w:tcPr>
          <w:p w:rsidR="00763C2E" w:rsidRPr="00B24E9B" w:rsidRDefault="00763C2E" w:rsidP="007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 xml:space="preserve">1. Составление плана работы на новый учебный год </w:t>
            </w:r>
          </w:p>
          <w:p w:rsidR="00763C2E" w:rsidRPr="00B24E9B" w:rsidRDefault="00763C2E" w:rsidP="007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2.Распределение обязанностей между советниками</w:t>
            </w:r>
          </w:p>
          <w:p w:rsidR="00763C2E" w:rsidRDefault="00763C2E" w:rsidP="006501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 xml:space="preserve">3.Организация  и проведение Дня здоровья </w:t>
            </w:r>
          </w:p>
        </w:tc>
      </w:tr>
      <w:tr w:rsidR="00763C2E" w:rsidTr="000A0B04">
        <w:tc>
          <w:tcPr>
            <w:tcW w:w="1809" w:type="dxa"/>
          </w:tcPr>
          <w:p w:rsidR="00763C2E" w:rsidRPr="00B24E9B" w:rsidRDefault="00763C2E" w:rsidP="007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63C2E" w:rsidRDefault="00763C2E" w:rsidP="000A0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763C2E" w:rsidRPr="00B24E9B" w:rsidRDefault="0065012C" w:rsidP="007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3C2E" w:rsidRPr="00B24E9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месячника ЗОЖ согласно плану мероприятий</w:t>
            </w:r>
          </w:p>
          <w:p w:rsidR="00763C2E" w:rsidRPr="00B24E9B" w:rsidRDefault="0065012C" w:rsidP="007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63C2E" w:rsidRPr="00B24E9B">
              <w:rPr>
                <w:rFonts w:ascii="Times New Roman" w:hAnsi="Times New Roman" w:cs="Times New Roman"/>
                <w:sz w:val="28"/>
                <w:szCs w:val="28"/>
              </w:rPr>
              <w:t>Организовать первенство школы по баскетболу среди 5-8-ых, 9-11-ых классов, среди команд учителей и учащихся</w:t>
            </w:r>
          </w:p>
          <w:p w:rsidR="00763C2E" w:rsidRPr="00B24E9B" w:rsidRDefault="0065012C" w:rsidP="007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63C2E" w:rsidRPr="00B24E9B">
              <w:rPr>
                <w:rFonts w:ascii="Times New Roman" w:hAnsi="Times New Roman" w:cs="Times New Roman"/>
                <w:sz w:val="28"/>
                <w:szCs w:val="28"/>
              </w:rPr>
              <w:t>Закрытие летнего спортивного сезона</w:t>
            </w:r>
          </w:p>
          <w:p w:rsidR="00763C2E" w:rsidRPr="00B24E9B" w:rsidRDefault="0065012C" w:rsidP="007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63C2E" w:rsidRPr="00B24E9B">
              <w:rPr>
                <w:rFonts w:ascii="Times New Roman" w:hAnsi="Times New Roman" w:cs="Times New Roman"/>
                <w:sz w:val="28"/>
                <w:szCs w:val="28"/>
              </w:rPr>
              <w:t>Организовать День здоровья</w:t>
            </w:r>
          </w:p>
          <w:p w:rsidR="00763C2E" w:rsidRDefault="0065012C" w:rsidP="000A0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63C2E" w:rsidRPr="00B24E9B">
              <w:rPr>
                <w:rFonts w:ascii="Times New Roman" w:hAnsi="Times New Roman" w:cs="Times New Roman"/>
                <w:sz w:val="28"/>
                <w:szCs w:val="28"/>
              </w:rPr>
              <w:t>Турнир по футболу среди команд старшеклассников, старшеклассников и учителей</w:t>
            </w:r>
          </w:p>
        </w:tc>
      </w:tr>
      <w:tr w:rsidR="00763C2E" w:rsidTr="000A0B04">
        <w:tc>
          <w:tcPr>
            <w:tcW w:w="1809" w:type="dxa"/>
          </w:tcPr>
          <w:p w:rsidR="00763C2E" w:rsidRDefault="00763C2E" w:rsidP="000A0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762" w:type="dxa"/>
          </w:tcPr>
          <w:p w:rsidR="00763C2E" w:rsidRPr="00B24E9B" w:rsidRDefault="0065012C" w:rsidP="006501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3C2E" w:rsidRPr="00B24E9B">
              <w:rPr>
                <w:rFonts w:ascii="Times New Roman" w:hAnsi="Times New Roman" w:cs="Times New Roman"/>
                <w:sz w:val="28"/>
                <w:szCs w:val="28"/>
              </w:rPr>
              <w:t>Проведение веселых эстафет среди 1-4, 5-8, 9-11 классов</w:t>
            </w:r>
          </w:p>
          <w:p w:rsidR="00763C2E" w:rsidRPr="00B24E9B" w:rsidRDefault="0065012C" w:rsidP="007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63C2E" w:rsidRPr="00B24E9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спортивного конкурса «Папа, мама, я – спортивная семья»</w:t>
            </w:r>
          </w:p>
          <w:p w:rsidR="00763C2E" w:rsidRPr="00B24E9B" w:rsidRDefault="0065012C" w:rsidP="007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63C2E" w:rsidRPr="00B24E9B">
              <w:rPr>
                <w:rFonts w:ascii="Times New Roman" w:hAnsi="Times New Roman" w:cs="Times New Roman"/>
                <w:sz w:val="28"/>
                <w:szCs w:val="28"/>
              </w:rPr>
              <w:t>День здоровья (15 ноября)</w:t>
            </w:r>
          </w:p>
          <w:p w:rsidR="00763C2E" w:rsidRDefault="0065012C" w:rsidP="000A0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63C2E" w:rsidRPr="00B24E9B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</w:t>
            </w:r>
          </w:p>
        </w:tc>
      </w:tr>
      <w:tr w:rsidR="00763C2E" w:rsidTr="000A0B04">
        <w:tc>
          <w:tcPr>
            <w:tcW w:w="1809" w:type="dxa"/>
          </w:tcPr>
          <w:p w:rsidR="00763C2E" w:rsidRPr="00B24E9B" w:rsidRDefault="00763C2E" w:rsidP="007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63C2E" w:rsidRDefault="00763C2E" w:rsidP="000A0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763C2E" w:rsidRPr="00B24E9B" w:rsidRDefault="0065012C" w:rsidP="007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3C2E" w:rsidRPr="00B24E9B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волейболу, пионерболу</w:t>
            </w:r>
          </w:p>
          <w:p w:rsidR="00763C2E" w:rsidRDefault="0065012C" w:rsidP="000A0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63C2E" w:rsidRPr="00B24E9B">
              <w:rPr>
                <w:rFonts w:ascii="Times New Roman" w:hAnsi="Times New Roman" w:cs="Times New Roman"/>
                <w:sz w:val="28"/>
                <w:szCs w:val="28"/>
              </w:rPr>
              <w:t>Открытие зимнего спортивного сезона</w:t>
            </w:r>
          </w:p>
        </w:tc>
      </w:tr>
      <w:tr w:rsidR="00763C2E" w:rsidTr="000A0B04">
        <w:tc>
          <w:tcPr>
            <w:tcW w:w="1809" w:type="dxa"/>
          </w:tcPr>
          <w:p w:rsidR="00763C2E" w:rsidRDefault="00763C2E" w:rsidP="000A0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762" w:type="dxa"/>
          </w:tcPr>
          <w:p w:rsidR="00763C2E" w:rsidRDefault="00763C2E" w:rsidP="000A0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</w:tr>
      <w:tr w:rsidR="00763C2E" w:rsidTr="000A0B04">
        <w:tc>
          <w:tcPr>
            <w:tcW w:w="1809" w:type="dxa"/>
          </w:tcPr>
          <w:p w:rsidR="00763C2E" w:rsidRPr="00B24E9B" w:rsidRDefault="00763C2E" w:rsidP="007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63C2E" w:rsidRDefault="00763C2E" w:rsidP="000A0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763C2E" w:rsidRPr="00B24E9B" w:rsidRDefault="0065012C" w:rsidP="007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3C2E" w:rsidRPr="00B24E9B">
              <w:rPr>
                <w:rFonts w:ascii="Times New Roman" w:hAnsi="Times New Roman" w:cs="Times New Roman"/>
                <w:sz w:val="28"/>
                <w:szCs w:val="28"/>
              </w:rPr>
              <w:t>Турнир по волейболу</w:t>
            </w:r>
          </w:p>
          <w:p w:rsidR="00763C2E" w:rsidRPr="00B24E9B" w:rsidRDefault="0065012C" w:rsidP="007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районном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комкурсе</w:t>
            </w:r>
            <w:proofErr w:type="spellEnd"/>
            <w:r w:rsidRPr="00B24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C2E" w:rsidRPr="00B24E9B">
              <w:rPr>
                <w:rFonts w:ascii="Times New Roman" w:hAnsi="Times New Roman" w:cs="Times New Roman"/>
                <w:sz w:val="28"/>
                <w:szCs w:val="28"/>
              </w:rPr>
              <w:t>Смотр строя и песни</w:t>
            </w:r>
          </w:p>
          <w:p w:rsidR="00763C2E" w:rsidRPr="00B24E9B" w:rsidRDefault="0065012C" w:rsidP="007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63C2E" w:rsidRPr="00B24E9B">
              <w:rPr>
                <w:rFonts w:ascii="Times New Roman" w:hAnsi="Times New Roman" w:cs="Times New Roman"/>
                <w:sz w:val="28"/>
                <w:szCs w:val="28"/>
              </w:rPr>
              <w:t>Зимние спортивные игры «Зарница», «Орленок»</w:t>
            </w:r>
          </w:p>
          <w:p w:rsidR="00763C2E" w:rsidRPr="00B24E9B" w:rsidRDefault="0065012C" w:rsidP="007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63C2E" w:rsidRPr="00B24E9B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</w:t>
            </w:r>
            <w:proofErr w:type="gramStart"/>
            <w:r w:rsidR="00763C2E" w:rsidRPr="00B24E9B">
              <w:rPr>
                <w:rFonts w:ascii="Times New Roman" w:hAnsi="Times New Roman" w:cs="Times New Roman"/>
                <w:sz w:val="28"/>
                <w:szCs w:val="28"/>
              </w:rPr>
              <w:t>по зимнему</w:t>
            </w:r>
            <w:proofErr w:type="gramEnd"/>
            <w:r w:rsidR="00763C2E" w:rsidRPr="00B24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3C2E" w:rsidRPr="00B24E9B">
              <w:rPr>
                <w:rFonts w:ascii="Times New Roman" w:hAnsi="Times New Roman" w:cs="Times New Roman"/>
                <w:sz w:val="28"/>
                <w:szCs w:val="28"/>
              </w:rPr>
              <w:t>полиатлону</w:t>
            </w:r>
            <w:proofErr w:type="spellEnd"/>
          </w:p>
          <w:p w:rsidR="00763C2E" w:rsidRPr="00B24E9B" w:rsidRDefault="0065012C" w:rsidP="007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63C2E" w:rsidRPr="00B24E9B">
              <w:rPr>
                <w:rFonts w:ascii="Times New Roman" w:hAnsi="Times New Roman" w:cs="Times New Roman"/>
                <w:sz w:val="28"/>
                <w:szCs w:val="28"/>
              </w:rPr>
              <w:t>Организация зимних лыжных вылазок с классами</w:t>
            </w:r>
          </w:p>
          <w:p w:rsidR="00763C2E" w:rsidRPr="00B24E9B" w:rsidRDefault="0065012C" w:rsidP="007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63C2E" w:rsidRPr="00B24E9B">
              <w:rPr>
                <w:rFonts w:ascii="Times New Roman" w:hAnsi="Times New Roman" w:cs="Times New Roman"/>
                <w:sz w:val="28"/>
                <w:szCs w:val="28"/>
              </w:rPr>
              <w:t>Соревнование «Лыжня зовет к здоровью»</w:t>
            </w:r>
          </w:p>
          <w:p w:rsidR="00763C2E" w:rsidRDefault="0065012C" w:rsidP="000A0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763C2E" w:rsidRPr="00B24E9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спортивного конкурса «Папа, мама, я – спортивная семья»</w:t>
            </w:r>
          </w:p>
        </w:tc>
      </w:tr>
      <w:tr w:rsidR="00763C2E" w:rsidTr="0065012C">
        <w:trPr>
          <w:trHeight w:val="363"/>
        </w:trPr>
        <w:tc>
          <w:tcPr>
            <w:tcW w:w="1809" w:type="dxa"/>
            <w:tcBorders>
              <w:bottom w:val="single" w:sz="4" w:space="0" w:color="auto"/>
            </w:tcBorders>
          </w:tcPr>
          <w:p w:rsidR="00763C2E" w:rsidRDefault="00763C2E" w:rsidP="000A0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763C2E" w:rsidRDefault="0065012C" w:rsidP="006501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3C2E" w:rsidRPr="00B24E9B">
              <w:rPr>
                <w:rFonts w:ascii="Times New Roman" w:hAnsi="Times New Roman" w:cs="Times New Roman"/>
                <w:sz w:val="28"/>
                <w:szCs w:val="28"/>
              </w:rPr>
              <w:t>Турнир по волейболу</w:t>
            </w:r>
          </w:p>
        </w:tc>
      </w:tr>
      <w:tr w:rsidR="00763C2E" w:rsidTr="00763C2E">
        <w:trPr>
          <w:trHeight w:val="18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63C2E" w:rsidRPr="00B24E9B" w:rsidRDefault="00763C2E" w:rsidP="000A0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763C2E" w:rsidRPr="00B24E9B" w:rsidRDefault="0065012C" w:rsidP="006501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</w:tr>
      <w:tr w:rsidR="00763C2E" w:rsidTr="00763C2E">
        <w:trPr>
          <w:trHeight w:val="125"/>
        </w:trPr>
        <w:tc>
          <w:tcPr>
            <w:tcW w:w="1809" w:type="dxa"/>
            <w:tcBorders>
              <w:top w:val="single" w:sz="4" w:space="0" w:color="auto"/>
            </w:tcBorders>
          </w:tcPr>
          <w:p w:rsidR="00763C2E" w:rsidRPr="00B24E9B" w:rsidRDefault="00763C2E" w:rsidP="007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63C2E" w:rsidRPr="00B24E9B" w:rsidRDefault="00763C2E" w:rsidP="000A0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</w:tcBorders>
          </w:tcPr>
          <w:p w:rsidR="00763C2E" w:rsidRPr="00B24E9B" w:rsidRDefault="0065012C" w:rsidP="00763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3C2E" w:rsidRPr="00B24E9B">
              <w:rPr>
                <w:rFonts w:ascii="Times New Roman" w:hAnsi="Times New Roman" w:cs="Times New Roman"/>
                <w:sz w:val="28"/>
                <w:szCs w:val="28"/>
              </w:rPr>
              <w:t>Открытие летнего спортивного сезона. Малые Олимпийские игры</w:t>
            </w:r>
          </w:p>
          <w:p w:rsidR="00763C2E" w:rsidRPr="00B24E9B" w:rsidRDefault="0065012C" w:rsidP="000A0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63C2E" w:rsidRPr="00B24E9B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на военизированных играх «Зарница», «Орленок»</w:t>
            </w:r>
          </w:p>
        </w:tc>
      </w:tr>
    </w:tbl>
    <w:p w:rsidR="00B24E9B" w:rsidRPr="00B24E9B" w:rsidRDefault="00B24E9B" w:rsidP="00B24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E9B" w:rsidRPr="00B24E9B" w:rsidRDefault="00B24E9B" w:rsidP="00B24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E9B" w:rsidRPr="00B24E9B" w:rsidRDefault="00B24E9B" w:rsidP="00B24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E9B" w:rsidRPr="00B24E9B" w:rsidRDefault="00B24E9B" w:rsidP="00B24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E9B" w:rsidRPr="00B24E9B" w:rsidRDefault="00B24E9B" w:rsidP="00B24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70C" w:rsidRDefault="00B24E9B" w:rsidP="00B24E9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41A" w:rsidRDefault="0051741A" w:rsidP="00B24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41A" w:rsidRPr="00B24E9B" w:rsidRDefault="0051741A" w:rsidP="00B24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E9B" w:rsidRDefault="00B24E9B" w:rsidP="00B24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4EA" w:rsidRDefault="008804EA" w:rsidP="008804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E9B" w:rsidRPr="0004770C" w:rsidRDefault="0065012C" w:rsidP="00880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7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 w:rsidR="00663FD0">
        <w:rPr>
          <w:rFonts w:ascii="Times New Roman" w:hAnsi="Times New Roman" w:cs="Times New Roman"/>
          <w:b/>
          <w:sz w:val="28"/>
          <w:szCs w:val="28"/>
        </w:rPr>
        <w:t>работы министерства труда и порядка</w:t>
      </w:r>
    </w:p>
    <w:p w:rsidR="00B24E9B" w:rsidRPr="0004770C" w:rsidRDefault="00B24E9B" w:rsidP="00047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8187"/>
      </w:tblGrid>
      <w:tr w:rsidR="0004770C" w:rsidTr="008804EA">
        <w:tc>
          <w:tcPr>
            <w:tcW w:w="1384" w:type="dxa"/>
          </w:tcPr>
          <w:p w:rsidR="0004770C" w:rsidRDefault="008804EA" w:rsidP="000477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187" w:type="dxa"/>
          </w:tcPr>
          <w:p w:rsidR="0004770C" w:rsidRPr="008804EA" w:rsidRDefault="008804EA" w:rsidP="00880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04770C" w:rsidTr="008804EA">
        <w:tc>
          <w:tcPr>
            <w:tcW w:w="1384" w:type="dxa"/>
          </w:tcPr>
          <w:p w:rsidR="0004770C" w:rsidRDefault="008804EA" w:rsidP="000477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187" w:type="dxa"/>
          </w:tcPr>
          <w:p w:rsidR="008804EA" w:rsidRPr="00B24E9B" w:rsidRDefault="008804EA" w:rsidP="00880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 xml:space="preserve">1. Составление плана работы на новый учебный год </w:t>
            </w:r>
          </w:p>
          <w:p w:rsidR="008804EA" w:rsidRPr="00B24E9B" w:rsidRDefault="008804EA" w:rsidP="00880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2.Распределение обязанностей между советниками</w:t>
            </w:r>
          </w:p>
          <w:p w:rsidR="008804EA" w:rsidRPr="00B24E9B" w:rsidRDefault="008804EA" w:rsidP="00880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 xml:space="preserve">3. ознакомление с указом школы </w:t>
            </w:r>
          </w:p>
          <w:p w:rsidR="008804EA" w:rsidRPr="00B24E9B" w:rsidRDefault="008804EA" w:rsidP="00880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Соблюдение правопорядка в классе и в школе</w:t>
            </w:r>
          </w:p>
          <w:p w:rsidR="0004770C" w:rsidRPr="008804EA" w:rsidRDefault="008804EA" w:rsidP="00880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родительским комитетом</w:t>
            </w:r>
          </w:p>
        </w:tc>
      </w:tr>
      <w:tr w:rsidR="0004770C" w:rsidTr="008804EA">
        <w:tc>
          <w:tcPr>
            <w:tcW w:w="1384" w:type="dxa"/>
          </w:tcPr>
          <w:p w:rsidR="0004770C" w:rsidRDefault="008804EA" w:rsidP="000477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187" w:type="dxa"/>
          </w:tcPr>
          <w:p w:rsidR="008804EA" w:rsidRPr="00B24E9B" w:rsidRDefault="008804EA" w:rsidP="00880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Рейды проверки внешнего вида</w:t>
            </w:r>
          </w:p>
          <w:p w:rsidR="0004770C" w:rsidRPr="008804EA" w:rsidRDefault="008804EA" w:rsidP="00880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школьного патруля, след</w:t>
            </w:r>
            <w:r w:rsidR="00663FD0">
              <w:rPr>
                <w:rFonts w:ascii="Times New Roman" w:hAnsi="Times New Roman" w:cs="Times New Roman"/>
                <w:sz w:val="28"/>
                <w:szCs w:val="28"/>
              </w:rPr>
              <w:t xml:space="preserve">ящего за 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 xml:space="preserve"> общим порядком в школе</w:t>
            </w:r>
          </w:p>
        </w:tc>
      </w:tr>
      <w:tr w:rsidR="0004770C" w:rsidTr="008804EA">
        <w:tc>
          <w:tcPr>
            <w:tcW w:w="1384" w:type="dxa"/>
          </w:tcPr>
          <w:p w:rsidR="0004770C" w:rsidRDefault="008804EA" w:rsidP="000477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187" w:type="dxa"/>
          </w:tcPr>
          <w:p w:rsidR="008804EA" w:rsidRPr="00B24E9B" w:rsidRDefault="008804EA" w:rsidP="00880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проверки  уголка безопасности </w:t>
            </w:r>
          </w:p>
          <w:p w:rsidR="0004770C" w:rsidRPr="008804EA" w:rsidRDefault="008804EA" w:rsidP="00880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Проведение бесед по правилам поведения учащихся в школе, на уроках, на переменах, в столовой</w:t>
            </w:r>
          </w:p>
        </w:tc>
      </w:tr>
      <w:tr w:rsidR="0004770C" w:rsidTr="008804EA">
        <w:tc>
          <w:tcPr>
            <w:tcW w:w="1384" w:type="dxa"/>
          </w:tcPr>
          <w:p w:rsidR="0004770C" w:rsidRDefault="008804EA" w:rsidP="000477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187" w:type="dxa"/>
          </w:tcPr>
          <w:p w:rsidR="008804EA" w:rsidRPr="00B24E9B" w:rsidRDefault="008804EA" w:rsidP="00880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Контролировать дежурство по школ</w:t>
            </w:r>
            <w:proofErr w:type="gramStart"/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B24E9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года)</w:t>
            </w:r>
          </w:p>
          <w:p w:rsidR="0004770C" w:rsidRPr="00FC4575" w:rsidRDefault="00FC4575" w:rsidP="00FC4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804EA" w:rsidRPr="00B24E9B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за соревнованиями между классами «Самый дисциплинированный класс»</w:t>
            </w:r>
          </w:p>
        </w:tc>
      </w:tr>
      <w:tr w:rsidR="0004770C" w:rsidTr="008804EA">
        <w:tc>
          <w:tcPr>
            <w:tcW w:w="1384" w:type="dxa"/>
          </w:tcPr>
          <w:p w:rsidR="0004770C" w:rsidRDefault="008804EA" w:rsidP="000477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187" w:type="dxa"/>
          </w:tcPr>
          <w:p w:rsidR="0004770C" w:rsidRPr="00FC4575" w:rsidRDefault="00FC4575" w:rsidP="00FC4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04EA" w:rsidRPr="00B24E9B">
              <w:rPr>
                <w:rFonts w:ascii="Times New Roman" w:hAnsi="Times New Roman" w:cs="Times New Roman"/>
                <w:sz w:val="28"/>
                <w:szCs w:val="28"/>
              </w:rPr>
              <w:t>Соблюдение правопорядка в классе и в школе</w:t>
            </w:r>
          </w:p>
        </w:tc>
      </w:tr>
      <w:tr w:rsidR="0004770C" w:rsidTr="00FC4575">
        <w:trPr>
          <w:trHeight w:val="653"/>
        </w:trPr>
        <w:tc>
          <w:tcPr>
            <w:tcW w:w="1384" w:type="dxa"/>
            <w:tcBorders>
              <w:bottom w:val="single" w:sz="4" w:space="0" w:color="auto"/>
            </w:tcBorders>
          </w:tcPr>
          <w:p w:rsidR="0004770C" w:rsidRPr="00FC4575" w:rsidRDefault="008804EA" w:rsidP="00FC4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04770C" w:rsidRPr="00FC4575" w:rsidRDefault="00FC4575" w:rsidP="00880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04EA" w:rsidRPr="00B24E9B"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школьного патруля, следящего за порядком в раздевалке и общим порядком в школ</w:t>
            </w:r>
          </w:p>
        </w:tc>
      </w:tr>
      <w:tr w:rsidR="008804EA" w:rsidTr="008804EA">
        <w:trPr>
          <w:trHeight w:val="21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804EA" w:rsidRPr="00FC4575" w:rsidRDefault="008804EA" w:rsidP="00FC45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8804EA" w:rsidRPr="00FC4575" w:rsidRDefault="00FC4575" w:rsidP="00FC4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04EA" w:rsidRPr="00B24E9B">
              <w:rPr>
                <w:rFonts w:ascii="Times New Roman" w:hAnsi="Times New Roman" w:cs="Times New Roman"/>
                <w:sz w:val="28"/>
                <w:szCs w:val="28"/>
              </w:rPr>
              <w:t>Рейды проверки внешнего вида</w:t>
            </w:r>
          </w:p>
        </w:tc>
      </w:tr>
      <w:tr w:rsidR="008804EA" w:rsidTr="008804EA">
        <w:trPr>
          <w:trHeight w:val="301"/>
        </w:trPr>
        <w:tc>
          <w:tcPr>
            <w:tcW w:w="1384" w:type="dxa"/>
            <w:tcBorders>
              <w:top w:val="single" w:sz="4" w:space="0" w:color="auto"/>
            </w:tcBorders>
          </w:tcPr>
          <w:p w:rsidR="008804EA" w:rsidRPr="00B24E9B" w:rsidRDefault="008804EA" w:rsidP="000477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187" w:type="dxa"/>
            <w:tcBorders>
              <w:top w:val="single" w:sz="4" w:space="0" w:color="auto"/>
            </w:tcBorders>
          </w:tcPr>
          <w:p w:rsidR="008804EA" w:rsidRPr="00B24E9B" w:rsidRDefault="008804EA" w:rsidP="00FC4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Контролировать дежурство по школе( в течение года)</w:t>
            </w:r>
          </w:p>
        </w:tc>
      </w:tr>
      <w:tr w:rsidR="008804EA" w:rsidTr="008804EA">
        <w:tc>
          <w:tcPr>
            <w:tcW w:w="1384" w:type="dxa"/>
          </w:tcPr>
          <w:p w:rsidR="008804EA" w:rsidRDefault="008804EA" w:rsidP="000477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E9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187" w:type="dxa"/>
          </w:tcPr>
          <w:p w:rsidR="008804EA" w:rsidRPr="00B24E9B" w:rsidRDefault="00FC4575" w:rsidP="00880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04EA" w:rsidRPr="00B24E9B">
              <w:rPr>
                <w:rFonts w:ascii="Times New Roman" w:hAnsi="Times New Roman" w:cs="Times New Roman"/>
                <w:sz w:val="28"/>
                <w:szCs w:val="28"/>
              </w:rPr>
              <w:t>Организация, контроль за соревнованиями между классами «Самый дисциплинированный класс»</w:t>
            </w:r>
          </w:p>
          <w:p w:rsidR="008804EA" w:rsidRPr="00FC4575" w:rsidRDefault="00FC4575" w:rsidP="00FC4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804EA" w:rsidRPr="00B24E9B">
              <w:rPr>
                <w:rFonts w:ascii="Times New Roman" w:hAnsi="Times New Roman" w:cs="Times New Roman"/>
                <w:sz w:val="28"/>
                <w:szCs w:val="28"/>
              </w:rPr>
              <w:t>Подведение итогов соревнования</w:t>
            </w:r>
          </w:p>
        </w:tc>
      </w:tr>
    </w:tbl>
    <w:p w:rsidR="00B24E9B" w:rsidRPr="0004770C" w:rsidRDefault="00B24E9B" w:rsidP="00047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9B" w:rsidRDefault="00B24E9B" w:rsidP="00047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9E7" w:rsidRDefault="006569E7" w:rsidP="00047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9E7" w:rsidRDefault="006569E7" w:rsidP="00047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9E7" w:rsidRDefault="006569E7" w:rsidP="00047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9E7" w:rsidRDefault="006569E7" w:rsidP="00047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9E7" w:rsidRDefault="006569E7" w:rsidP="00047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9E7" w:rsidRDefault="006569E7" w:rsidP="00047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9E7" w:rsidRDefault="006569E7" w:rsidP="00047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9E7" w:rsidRDefault="006569E7" w:rsidP="00047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9E7" w:rsidRDefault="006569E7" w:rsidP="00047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9E7" w:rsidRDefault="006569E7" w:rsidP="00047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9E7" w:rsidRDefault="006569E7" w:rsidP="00047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9E7" w:rsidRDefault="006569E7" w:rsidP="00047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9E7" w:rsidRDefault="006569E7" w:rsidP="00047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9E7" w:rsidRDefault="006569E7" w:rsidP="00047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9E7" w:rsidRDefault="006569E7" w:rsidP="00047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9E7" w:rsidRDefault="006569E7" w:rsidP="00047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9E7" w:rsidRDefault="006569E7" w:rsidP="00047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9E7" w:rsidRDefault="006569E7" w:rsidP="00047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41A" w:rsidRDefault="0051741A" w:rsidP="00047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41A" w:rsidRDefault="0051741A" w:rsidP="00047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41A" w:rsidRDefault="0051741A" w:rsidP="00047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41A" w:rsidRPr="0004770C" w:rsidRDefault="0051741A" w:rsidP="00047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9E7" w:rsidRPr="006569E7" w:rsidRDefault="00B24E9B" w:rsidP="006569E7">
      <w:pPr>
        <w:spacing w:line="276" w:lineRule="auto"/>
        <w:jc w:val="center"/>
        <w:rPr>
          <w:rFonts w:eastAsiaTheme="minorEastAsia"/>
          <w:sz w:val="32"/>
          <w:szCs w:val="32"/>
        </w:rPr>
      </w:pPr>
      <w:r w:rsidRPr="00B24E9B">
        <w:rPr>
          <w:sz w:val="28"/>
          <w:szCs w:val="28"/>
        </w:rPr>
        <w:tab/>
      </w:r>
      <w:r w:rsidR="006569E7" w:rsidRPr="0004770C">
        <w:rPr>
          <w:b/>
          <w:sz w:val="28"/>
          <w:szCs w:val="28"/>
        </w:rPr>
        <w:t xml:space="preserve">План </w:t>
      </w:r>
      <w:r w:rsidR="006569E7">
        <w:rPr>
          <w:b/>
          <w:sz w:val="28"/>
          <w:szCs w:val="28"/>
        </w:rPr>
        <w:t>работы министерства экологии</w:t>
      </w:r>
    </w:p>
    <w:tbl>
      <w:tblPr>
        <w:tblpPr w:leftFromText="180" w:rightFromText="180" w:vertAnchor="page" w:horzAnchor="margin" w:tblpY="26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17"/>
        <w:gridCol w:w="1986"/>
        <w:gridCol w:w="2800"/>
      </w:tblGrid>
      <w:tr w:rsidR="006569E7" w:rsidRPr="006569E7" w:rsidTr="002967AF">
        <w:tc>
          <w:tcPr>
            <w:tcW w:w="468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№</w:t>
            </w:r>
          </w:p>
        </w:tc>
        <w:tc>
          <w:tcPr>
            <w:tcW w:w="4317" w:type="dxa"/>
          </w:tcPr>
          <w:p w:rsidR="006569E7" w:rsidRPr="006569E7" w:rsidRDefault="006569E7" w:rsidP="006569E7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Мероприятия</w:t>
            </w:r>
          </w:p>
        </w:tc>
        <w:tc>
          <w:tcPr>
            <w:tcW w:w="1986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Срок выполнения</w:t>
            </w:r>
          </w:p>
        </w:tc>
        <w:tc>
          <w:tcPr>
            <w:tcW w:w="2800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Ответственные</w:t>
            </w:r>
          </w:p>
        </w:tc>
      </w:tr>
      <w:tr w:rsidR="006569E7" w:rsidRPr="006569E7" w:rsidTr="002967AF">
        <w:trPr>
          <w:trHeight w:val="735"/>
        </w:trPr>
        <w:tc>
          <w:tcPr>
            <w:tcW w:w="468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1</w:t>
            </w:r>
          </w:p>
        </w:tc>
        <w:tc>
          <w:tcPr>
            <w:tcW w:w="4317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 xml:space="preserve">Проведение заседаний министерства экологии </w:t>
            </w:r>
          </w:p>
        </w:tc>
        <w:tc>
          <w:tcPr>
            <w:tcW w:w="1986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1 раз в месяц</w:t>
            </w:r>
          </w:p>
        </w:tc>
        <w:tc>
          <w:tcPr>
            <w:tcW w:w="2800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Панькив</w:t>
            </w:r>
            <w:proofErr w:type="spellEnd"/>
            <w:r>
              <w:rPr>
                <w:rFonts w:eastAsiaTheme="minorEastAsia"/>
              </w:rPr>
              <w:t xml:space="preserve"> Ирина</w:t>
            </w:r>
          </w:p>
        </w:tc>
      </w:tr>
      <w:tr w:rsidR="006569E7" w:rsidRPr="006569E7" w:rsidTr="002967AF">
        <w:trPr>
          <w:trHeight w:val="495"/>
        </w:trPr>
        <w:tc>
          <w:tcPr>
            <w:tcW w:w="468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2</w:t>
            </w:r>
          </w:p>
        </w:tc>
        <w:tc>
          <w:tcPr>
            <w:tcW w:w="4317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 xml:space="preserve">Контроль и ухаживание за состоянием участков территории </w:t>
            </w:r>
          </w:p>
        </w:tc>
        <w:tc>
          <w:tcPr>
            <w:tcW w:w="1986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постоянно</w:t>
            </w:r>
          </w:p>
        </w:tc>
        <w:tc>
          <w:tcPr>
            <w:tcW w:w="2800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Министерства экологии по классам</w:t>
            </w:r>
          </w:p>
        </w:tc>
      </w:tr>
      <w:tr w:rsidR="006569E7" w:rsidRPr="006569E7" w:rsidTr="002967AF">
        <w:tc>
          <w:tcPr>
            <w:tcW w:w="468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3</w:t>
            </w:r>
          </w:p>
        </w:tc>
        <w:tc>
          <w:tcPr>
            <w:tcW w:w="4317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 xml:space="preserve">Выпуск бюллетеней о выполненной  работе  на участках   </w:t>
            </w:r>
          </w:p>
        </w:tc>
        <w:tc>
          <w:tcPr>
            <w:tcW w:w="1986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ежемесячно</w:t>
            </w:r>
          </w:p>
        </w:tc>
        <w:tc>
          <w:tcPr>
            <w:tcW w:w="2800" w:type="dxa"/>
          </w:tcPr>
          <w:p w:rsidR="006569E7" w:rsidRPr="006569E7" w:rsidRDefault="006569E7" w:rsidP="006569E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Попова Юлия</w:t>
            </w:r>
          </w:p>
        </w:tc>
      </w:tr>
      <w:tr w:rsidR="006569E7" w:rsidRPr="006569E7" w:rsidTr="002967AF">
        <w:tc>
          <w:tcPr>
            <w:tcW w:w="468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4</w:t>
            </w:r>
          </w:p>
        </w:tc>
        <w:tc>
          <w:tcPr>
            <w:tcW w:w="4317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Проверка санитарного  состояния школы</w:t>
            </w:r>
          </w:p>
        </w:tc>
        <w:tc>
          <w:tcPr>
            <w:tcW w:w="1986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1 раз в семестр</w:t>
            </w:r>
          </w:p>
        </w:tc>
        <w:tc>
          <w:tcPr>
            <w:tcW w:w="2800" w:type="dxa"/>
          </w:tcPr>
          <w:p w:rsidR="006569E7" w:rsidRPr="006569E7" w:rsidRDefault="006569E7" w:rsidP="006569E7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Панькив</w:t>
            </w:r>
            <w:proofErr w:type="spellEnd"/>
            <w:r>
              <w:rPr>
                <w:rFonts w:eastAsiaTheme="minorEastAsia"/>
              </w:rPr>
              <w:t xml:space="preserve"> Ирина</w:t>
            </w:r>
          </w:p>
        </w:tc>
      </w:tr>
      <w:tr w:rsidR="006569E7" w:rsidRPr="006569E7" w:rsidTr="002967AF">
        <w:tc>
          <w:tcPr>
            <w:tcW w:w="468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5</w:t>
            </w:r>
          </w:p>
        </w:tc>
        <w:tc>
          <w:tcPr>
            <w:tcW w:w="4317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Старт конкурса «Самый зелёный и уютный класс». Озеленение классов (контроль)</w:t>
            </w:r>
          </w:p>
        </w:tc>
        <w:tc>
          <w:tcPr>
            <w:tcW w:w="1986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постоянно</w:t>
            </w:r>
          </w:p>
        </w:tc>
        <w:tc>
          <w:tcPr>
            <w:tcW w:w="2800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Министерства экологии по классам</w:t>
            </w:r>
          </w:p>
        </w:tc>
      </w:tr>
      <w:tr w:rsidR="006569E7" w:rsidRPr="006569E7" w:rsidTr="002967AF">
        <w:tc>
          <w:tcPr>
            <w:tcW w:w="468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6</w:t>
            </w:r>
          </w:p>
        </w:tc>
        <w:tc>
          <w:tcPr>
            <w:tcW w:w="4317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Озеленение территории школы</w:t>
            </w:r>
          </w:p>
        </w:tc>
        <w:tc>
          <w:tcPr>
            <w:tcW w:w="1986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осень, весна</w:t>
            </w:r>
          </w:p>
        </w:tc>
        <w:tc>
          <w:tcPr>
            <w:tcW w:w="2800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Министерства экологии по классам</w:t>
            </w:r>
          </w:p>
        </w:tc>
      </w:tr>
      <w:tr w:rsidR="006569E7" w:rsidRPr="006569E7" w:rsidTr="002967AF">
        <w:tc>
          <w:tcPr>
            <w:tcW w:w="468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7</w:t>
            </w:r>
          </w:p>
        </w:tc>
        <w:tc>
          <w:tcPr>
            <w:tcW w:w="4317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  <w:color w:val="000000"/>
              </w:rPr>
              <w:t xml:space="preserve">Добровольческая акция «Стань лучше – сделай свое село чище»  </w:t>
            </w:r>
          </w:p>
        </w:tc>
        <w:tc>
          <w:tcPr>
            <w:tcW w:w="1986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в течении года</w:t>
            </w:r>
          </w:p>
        </w:tc>
        <w:tc>
          <w:tcPr>
            <w:tcW w:w="2800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Министерства экологии по классам</w:t>
            </w:r>
          </w:p>
        </w:tc>
      </w:tr>
      <w:tr w:rsidR="006569E7" w:rsidRPr="006569E7" w:rsidTr="002967AF">
        <w:tc>
          <w:tcPr>
            <w:tcW w:w="468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8</w:t>
            </w:r>
          </w:p>
        </w:tc>
        <w:tc>
          <w:tcPr>
            <w:tcW w:w="4317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Принять участие в экологических олимпиадах и неделе биологии</w:t>
            </w:r>
          </w:p>
        </w:tc>
        <w:tc>
          <w:tcPr>
            <w:tcW w:w="1986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октябрь - ноябрь</w:t>
            </w:r>
          </w:p>
        </w:tc>
        <w:tc>
          <w:tcPr>
            <w:tcW w:w="2800" w:type="dxa"/>
          </w:tcPr>
          <w:p w:rsidR="006569E7" w:rsidRPr="006569E7" w:rsidRDefault="006569E7" w:rsidP="006569E7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Панькив</w:t>
            </w:r>
            <w:proofErr w:type="spellEnd"/>
            <w:r>
              <w:rPr>
                <w:rFonts w:eastAsiaTheme="minorEastAsia"/>
              </w:rPr>
              <w:t xml:space="preserve"> Ирина</w:t>
            </w:r>
          </w:p>
          <w:p w:rsidR="006569E7" w:rsidRPr="006569E7" w:rsidRDefault="006569E7" w:rsidP="006569E7">
            <w:pPr>
              <w:spacing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 xml:space="preserve">члены министерств экологии по классам  </w:t>
            </w:r>
          </w:p>
        </w:tc>
      </w:tr>
      <w:tr w:rsidR="006569E7" w:rsidRPr="006569E7" w:rsidTr="002967AF">
        <w:tc>
          <w:tcPr>
            <w:tcW w:w="468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9</w:t>
            </w:r>
          </w:p>
        </w:tc>
        <w:tc>
          <w:tcPr>
            <w:tcW w:w="4317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Проводить Акции по охране окружающей среды своего района, села</w:t>
            </w:r>
          </w:p>
        </w:tc>
        <w:tc>
          <w:tcPr>
            <w:tcW w:w="1986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в течении года</w:t>
            </w:r>
          </w:p>
        </w:tc>
        <w:tc>
          <w:tcPr>
            <w:tcW w:w="2800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Министры экологии</w:t>
            </w:r>
          </w:p>
        </w:tc>
      </w:tr>
      <w:tr w:rsidR="006569E7" w:rsidRPr="006569E7" w:rsidTr="002967AF">
        <w:trPr>
          <w:trHeight w:val="616"/>
        </w:trPr>
        <w:tc>
          <w:tcPr>
            <w:tcW w:w="468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10</w:t>
            </w:r>
          </w:p>
        </w:tc>
        <w:tc>
          <w:tcPr>
            <w:tcW w:w="4317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Выпуск стенгазет «Экология и мое здоровье»</w:t>
            </w:r>
          </w:p>
        </w:tc>
        <w:tc>
          <w:tcPr>
            <w:tcW w:w="1986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в течении года</w:t>
            </w:r>
          </w:p>
        </w:tc>
        <w:tc>
          <w:tcPr>
            <w:tcW w:w="2800" w:type="dxa"/>
          </w:tcPr>
          <w:p w:rsidR="006569E7" w:rsidRPr="006569E7" w:rsidRDefault="006569E7" w:rsidP="006569E7">
            <w:pPr>
              <w:spacing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Министерство экологии</w:t>
            </w:r>
          </w:p>
        </w:tc>
      </w:tr>
      <w:tr w:rsidR="006569E7" w:rsidRPr="006569E7" w:rsidTr="002967AF">
        <w:trPr>
          <w:trHeight w:val="616"/>
        </w:trPr>
        <w:tc>
          <w:tcPr>
            <w:tcW w:w="468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11</w:t>
            </w:r>
          </w:p>
        </w:tc>
        <w:tc>
          <w:tcPr>
            <w:tcW w:w="4317" w:type="dxa"/>
          </w:tcPr>
          <w:p w:rsidR="006569E7" w:rsidRPr="006569E7" w:rsidRDefault="006569E7" w:rsidP="006569E7">
            <w:pPr>
              <w:spacing w:before="100" w:beforeAutospacing="1" w:after="100" w:afterAutospacing="1"/>
            </w:pPr>
            <w:r w:rsidRPr="006569E7">
              <w:t>Участие в республиканских и муниципальных   мероприятиях «Сохраним можжевельники Крыма», «К чистым истокам» , «Птица года», «Охраняемые и заповедные места территории Крыма и России» и др.</w:t>
            </w:r>
          </w:p>
        </w:tc>
        <w:tc>
          <w:tcPr>
            <w:tcW w:w="1986" w:type="dxa"/>
          </w:tcPr>
          <w:p w:rsidR="006569E7" w:rsidRPr="006569E7" w:rsidRDefault="006569E7" w:rsidP="006569E7">
            <w:pPr>
              <w:spacing w:before="100" w:beforeAutospacing="1" w:after="100" w:afterAutospacing="1"/>
            </w:pPr>
            <w:r w:rsidRPr="006569E7">
              <w:t>в течение года</w:t>
            </w:r>
          </w:p>
        </w:tc>
        <w:tc>
          <w:tcPr>
            <w:tcW w:w="2800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Министерство экологии</w:t>
            </w:r>
          </w:p>
        </w:tc>
      </w:tr>
    </w:tbl>
    <w:p w:rsidR="00B24E9B" w:rsidRPr="00B24E9B" w:rsidRDefault="00B24E9B" w:rsidP="00B24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E9B" w:rsidRPr="00B24E9B" w:rsidRDefault="00B24E9B" w:rsidP="00B24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E9B" w:rsidRPr="00B24E9B" w:rsidRDefault="00B24E9B" w:rsidP="00B24E9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E9B">
        <w:rPr>
          <w:rFonts w:ascii="Times New Roman" w:hAnsi="Times New Roman" w:cs="Times New Roman"/>
          <w:sz w:val="28"/>
          <w:szCs w:val="28"/>
        </w:rPr>
        <w:tab/>
      </w:r>
    </w:p>
    <w:p w:rsidR="00B24E9B" w:rsidRPr="00B24E9B" w:rsidRDefault="00B24E9B" w:rsidP="00B24E9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E9B">
        <w:rPr>
          <w:rFonts w:ascii="Times New Roman" w:hAnsi="Times New Roman" w:cs="Times New Roman"/>
          <w:sz w:val="28"/>
          <w:szCs w:val="28"/>
        </w:rPr>
        <w:tab/>
      </w:r>
    </w:p>
    <w:p w:rsidR="00B24E9B" w:rsidRDefault="00B24E9B" w:rsidP="00B24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9E7" w:rsidRPr="00B24E9B" w:rsidRDefault="006569E7" w:rsidP="00B24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E9B" w:rsidRPr="00B24E9B" w:rsidRDefault="00B24E9B" w:rsidP="00B24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E9B" w:rsidRPr="0051741A" w:rsidRDefault="00B24E9B" w:rsidP="00B24E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4E9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569E7" w:rsidRPr="0051741A">
        <w:rPr>
          <w:rFonts w:ascii="Times New Roman" w:hAnsi="Times New Roman" w:cs="Times New Roman"/>
          <w:b/>
          <w:sz w:val="28"/>
          <w:szCs w:val="28"/>
        </w:rPr>
        <w:t>План работы министерства шефства и милосердия</w:t>
      </w:r>
    </w:p>
    <w:p w:rsidR="006569E7" w:rsidRPr="00B24E9B" w:rsidRDefault="006569E7" w:rsidP="00B24E9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5813"/>
        <w:gridCol w:w="1559"/>
        <w:gridCol w:w="3402"/>
      </w:tblGrid>
      <w:tr w:rsidR="006569E7" w:rsidRPr="006569E7" w:rsidTr="002967AF">
        <w:tc>
          <w:tcPr>
            <w:tcW w:w="425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№</w:t>
            </w:r>
          </w:p>
        </w:tc>
        <w:tc>
          <w:tcPr>
            <w:tcW w:w="5813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6569E7">
              <w:rPr>
                <w:rFonts w:eastAsiaTheme="minorEastAsia"/>
                <w:sz w:val="28"/>
                <w:szCs w:val="28"/>
              </w:rPr>
              <w:t xml:space="preserve">   Содержание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6569E7">
              <w:rPr>
                <w:rFonts w:eastAsiaTheme="minorEastAsia"/>
                <w:sz w:val="28"/>
                <w:szCs w:val="28"/>
                <w:lang w:val="uk-UA"/>
              </w:rPr>
              <w:t>работ</w:t>
            </w:r>
            <w:r w:rsidRPr="006569E7">
              <w:rPr>
                <w:rFonts w:eastAsiaTheme="minorEastAsia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1559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6569E7">
              <w:rPr>
                <w:rFonts w:eastAsiaTheme="minorEastAsia"/>
                <w:sz w:val="28"/>
                <w:szCs w:val="28"/>
              </w:rPr>
              <w:t>Сроки</w:t>
            </w:r>
          </w:p>
        </w:tc>
        <w:tc>
          <w:tcPr>
            <w:tcW w:w="3402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6569E7">
              <w:rPr>
                <w:rFonts w:eastAsiaTheme="minorEastAsia"/>
                <w:sz w:val="28"/>
                <w:szCs w:val="28"/>
              </w:rPr>
              <w:t xml:space="preserve">Ответственные </w:t>
            </w:r>
          </w:p>
        </w:tc>
      </w:tr>
      <w:tr w:rsidR="006569E7" w:rsidRPr="006569E7" w:rsidTr="002967AF">
        <w:tc>
          <w:tcPr>
            <w:tcW w:w="425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1</w:t>
            </w:r>
          </w:p>
        </w:tc>
        <w:tc>
          <w:tcPr>
            <w:tcW w:w="5813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Выборы в  Министерстве милосердия</w:t>
            </w:r>
          </w:p>
        </w:tc>
        <w:tc>
          <w:tcPr>
            <w:tcW w:w="1559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сентябрь</w:t>
            </w:r>
          </w:p>
        </w:tc>
        <w:tc>
          <w:tcPr>
            <w:tcW w:w="3402" w:type="dxa"/>
          </w:tcPr>
          <w:p w:rsidR="006569E7" w:rsidRPr="006569E7" w:rsidRDefault="006569E7" w:rsidP="006569E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Давиденко София</w:t>
            </w:r>
          </w:p>
        </w:tc>
      </w:tr>
      <w:tr w:rsidR="006569E7" w:rsidRPr="006569E7" w:rsidTr="002967AF">
        <w:tc>
          <w:tcPr>
            <w:tcW w:w="425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2</w:t>
            </w:r>
          </w:p>
        </w:tc>
        <w:tc>
          <w:tcPr>
            <w:tcW w:w="5813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Заседания министерства  милосердия</w:t>
            </w:r>
          </w:p>
        </w:tc>
        <w:tc>
          <w:tcPr>
            <w:tcW w:w="1559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  <w:lang w:val="uk-UA"/>
              </w:rPr>
            </w:pPr>
            <w:proofErr w:type="spellStart"/>
            <w:r w:rsidRPr="006569E7">
              <w:rPr>
                <w:rFonts w:eastAsiaTheme="minorEastAsia"/>
                <w:lang w:val="uk-UA"/>
              </w:rPr>
              <w:t>ежемесячно</w:t>
            </w:r>
            <w:proofErr w:type="spellEnd"/>
          </w:p>
        </w:tc>
        <w:tc>
          <w:tcPr>
            <w:tcW w:w="3402" w:type="dxa"/>
          </w:tcPr>
          <w:p w:rsidR="006569E7" w:rsidRPr="006569E7" w:rsidRDefault="006569E7" w:rsidP="006569E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Давиденко София</w:t>
            </w:r>
          </w:p>
        </w:tc>
      </w:tr>
      <w:tr w:rsidR="006569E7" w:rsidRPr="006569E7" w:rsidTr="002967AF">
        <w:trPr>
          <w:trHeight w:val="963"/>
        </w:trPr>
        <w:tc>
          <w:tcPr>
            <w:tcW w:w="425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3</w:t>
            </w:r>
          </w:p>
        </w:tc>
        <w:tc>
          <w:tcPr>
            <w:tcW w:w="5813" w:type="dxa"/>
          </w:tcPr>
          <w:p w:rsidR="006569E7" w:rsidRPr="006569E7" w:rsidRDefault="006569E7" w:rsidP="006569E7">
            <w:pPr>
              <w:spacing w:before="100" w:beforeAutospacing="1" w:after="100" w:afterAutospacing="1"/>
            </w:pPr>
            <w:r w:rsidRPr="006569E7">
              <w:t>Проведение операции «Забота» (</w:t>
            </w:r>
            <w:r w:rsidRPr="006569E7">
              <w:rPr>
                <w:iCs/>
              </w:rPr>
              <w:t>трудовые рейды помощи ветеранам ВОВ, учителям пенсионерам, людям пожилого возраста, инвалидам</w:t>
            </w:r>
            <w:r w:rsidRPr="006569E7">
              <w:t>);</w:t>
            </w:r>
          </w:p>
        </w:tc>
        <w:tc>
          <w:tcPr>
            <w:tcW w:w="1559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6569E7">
              <w:rPr>
                <w:rFonts w:eastAsiaTheme="minorEastAsia"/>
              </w:rPr>
              <w:t>втечении</w:t>
            </w:r>
            <w:proofErr w:type="spellEnd"/>
            <w:r w:rsidRPr="006569E7">
              <w:rPr>
                <w:rFonts w:eastAsiaTheme="minorEastAsia"/>
              </w:rPr>
              <w:t xml:space="preserve"> года</w:t>
            </w:r>
          </w:p>
        </w:tc>
        <w:tc>
          <w:tcPr>
            <w:tcW w:w="3402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Кабинет министров милосердия. Министерства милосердия класса</w:t>
            </w:r>
          </w:p>
        </w:tc>
      </w:tr>
      <w:tr w:rsidR="006569E7" w:rsidRPr="006569E7" w:rsidTr="002967AF">
        <w:trPr>
          <w:trHeight w:val="640"/>
        </w:trPr>
        <w:tc>
          <w:tcPr>
            <w:tcW w:w="425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4</w:t>
            </w:r>
          </w:p>
        </w:tc>
        <w:tc>
          <w:tcPr>
            <w:tcW w:w="5813" w:type="dxa"/>
          </w:tcPr>
          <w:p w:rsidR="006569E7" w:rsidRPr="006569E7" w:rsidRDefault="006569E7" w:rsidP="006569E7">
            <w:pPr>
              <w:spacing w:before="100" w:beforeAutospacing="1" w:after="100" w:afterAutospacing="1"/>
            </w:pPr>
            <w:r w:rsidRPr="006569E7">
              <w:t>Проведение акции милосердия «Сотвори добро»;</w:t>
            </w:r>
          </w:p>
        </w:tc>
        <w:tc>
          <w:tcPr>
            <w:tcW w:w="1559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в течении года</w:t>
            </w:r>
          </w:p>
        </w:tc>
        <w:tc>
          <w:tcPr>
            <w:tcW w:w="3402" w:type="dxa"/>
          </w:tcPr>
          <w:p w:rsidR="006569E7" w:rsidRPr="006569E7" w:rsidRDefault="006569E7" w:rsidP="006569E7">
            <w:pPr>
              <w:spacing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Кабинет министров милосердия</w:t>
            </w:r>
            <w:r>
              <w:rPr>
                <w:rFonts w:eastAsiaTheme="minorEastAsia"/>
              </w:rPr>
              <w:t xml:space="preserve"> </w:t>
            </w:r>
            <w:r w:rsidRPr="006569E7">
              <w:rPr>
                <w:rFonts w:eastAsiaTheme="minorEastAsia"/>
              </w:rPr>
              <w:t>по классам</w:t>
            </w:r>
          </w:p>
        </w:tc>
      </w:tr>
      <w:tr w:rsidR="006569E7" w:rsidRPr="006569E7" w:rsidTr="002967AF">
        <w:trPr>
          <w:trHeight w:val="568"/>
        </w:trPr>
        <w:tc>
          <w:tcPr>
            <w:tcW w:w="425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5</w:t>
            </w:r>
          </w:p>
        </w:tc>
        <w:tc>
          <w:tcPr>
            <w:tcW w:w="5813" w:type="dxa"/>
          </w:tcPr>
          <w:p w:rsidR="006569E7" w:rsidRPr="006569E7" w:rsidRDefault="006569E7" w:rsidP="006569E7">
            <w:pPr>
              <w:spacing w:before="100" w:beforeAutospacing="1" w:after="100" w:afterAutospacing="1"/>
            </w:pPr>
            <w:r w:rsidRPr="006569E7">
              <w:t>Поздравление с Днем людей пожилого возраста; Акция «Волонтер», «Заботу пожилым людям».</w:t>
            </w:r>
          </w:p>
        </w:tc>
        <w:tc>
          <w:tcPr>
            <w:tcW w:w="1559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октябрь</w:t>
            </w:r>
          </w:p>
        </w:tc>
        <w:tc>
          <w:tcPr>
            <w:tcW w:w="3402" w:type="dxa"/>
          </w:tcPr>
          <w:p w:rsidR="006569E7" w:rsidRPr="006569E7" w:rsidRDefault="006569E7" w:rsidP="006569E7">
            <w:pPr>
              <w:jc w:val="both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Кабинет министров милосердия</w:t>
            </w:r>
            <w:r>
              <w:rPr>
                <w:rFonts w:eastAsiaTheme="minorEastAsia"/>
              </w:rPr>
              <w:t xml:space="preserve"> </w:t>
            </w:r>
            <w:r w:rsidRPr="006569E7">
              <w:rPr>
                <w:rFonts w:eastAsiaTheme="minorEastAsia"/>
              </w:rPr>
              <w:t>по классам</w:t>
            </w:r>
          </w:p>
        </w:tc>
      </w:tr>
      <w:tr w:rsidR="006569E7" w:rsidRPr="006569E7" w:rsidTr="002967AF">
        <w:trPr>
          <w:trHeight w:val="774"/>
        </w:trPr>
        <w:tc>
          <w:tcPr>
            <w:tcW w:w="425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6</w:t>
            </w:r>
          </w:p>
        </w:tc>
        <w:tc>
          <w:tcPr>
            <w:tcW w:w="5813" w:type="dxa"/>
          </w:tcPr>
          <w:p w:rsidR="006569E7" w:rsidRPr="006569E7" w:rsidRDefault="006569E7" w:rsidP="006569E7">
            <w:pPr>
              <w:spacing w:before="100" w:beforeAutospacing="1" w:after="100" w:afterAutospacing="1"/>
            </w:pPr>
            <w:r w:rsidRPr="006569E7">
              <w:t>Проведение уроков  мужества. Дней  воинской славы.</w:t>
            </w:r>
          </w:p>
        </w:tc>
        <w:tc>
          <w:tcPr>
            <w:tcW w:w="1559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в течении года</w:t>
            </w:r>
          </w:p>
        </w:tc>
        <w:tc>
          <w:tcPr>
            <w:tcW w:w="3402" w:type="dxa"/>
          </w:tcPr>
          <w:p w:rsidR="006569E7" w:rsidRPr="006569E7" w:rsidRDefault="006569E7" w:rsidP="006569E7">
            <w:pPr>
              <w:spacing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Кабинет министров милосердия</w:t>
            </w:r>
            <w:r>
              <w:rPr>
                <w:rFonts w:eastAsiaTheme="minorEastAsia"/>
              </w:rPr>
              <w:t xml:space="preserve"> </w:t>
            </w:r>
            <w:r w:rsidRPr="006569E7">
              <w:rPr>
                <w:rFonts w:eastAsiaTheme="minorEastAsia"/>
              </w:rPr>
              <w:t>по классам</w:t>
            </w:r>
          </w:p>
        </w:tc>
      </w:tr>
      <w:tr w:rsidR="006569E7" w:rsidRPr="006569E7" w:rsidTr="002967AF">
        <w:trPr>
          <w:trHeight w:val="786"/>
        </w:trPr>
        <w:tc>
          <w:tcPr>
            <w:tcW w:w="425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7</w:t>
            </w:r>
          </w:p>
        </w:tc>
        <w:tc>
          <w:tcPr>
            <w:tcW w:w="5813" w:type="dxa"/>
          </w:tcPr>
          <w:p w:rsidR="006569E7" w:rsidRPr="006569E7" w:rsidRDefault="006569E7" w:rsidP="006569E7">
            <w:pPr>
              <w:spacing w:before="100" w:beforeAutospacing="1" w:after="100" w:afterAutospacing="1"/>
            </w:pPr>
            <w:r w:rsidRPr="006569E7">
              <w:t>Встречи с воинами разных поколений.</w:t>
            </w:r>
          </w:p>
          <w:p w:rsidR="006569E7" w:rsidRPr="006569E7" w:rsidRDefault="006569E7" w:rsidP="006569E7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6569E7" w:rsidRPr="006569E7" w:rsidRDefault="006569E7" w:rsidP="006569E7">
            <w:pPr>
              <w:spacing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 xml:space="preserve">февраль </w:t>
            </w:r>
          </w:p>
          <w:p w:rsidR="006569E7" w:rsidRPr="006569E7" w:rsidRDefault="006569E7" w:rsidP="006569E7">
            <w:pPr>
              <w:spacing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апрель-май</w:t>
            </w:r>
          </w:p>
        </w:tc>
        <w:tc>
          <w:tcPr>
            <w:tcW w:w="3402" w:type="dxa"/>
          </w:tcPr>
          <w:p w:rsidR="006569E7" w:rsidRPr="006569E7" w:rsidRDefault="006569E7" w:rsidP="006569E7">
            <w:pPr>
              <w:spacing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Кабинет министров милосердия</w:t>
            </w:r>
            <w:r>
              <w:rPr>
                <w:rFonts w:eastAsiaTheme="minorEastAsia"/>
              </w:rPr>
              <w:t xml:space="preserve"> </w:t>
            </w:r>
            <w:r w:rsidRPr="006569E7">
              <w:rPr>
                <w:rFonts w:eastAsiaTheme="minorEastAsia"/>
              </w:rPr>
              <w:t>по классам</w:t>
            </w:r>
          </w:p>
        </w:tc>
      </w:tr>
      <w:tr w:rsidR="006569E7" w:rsidRPr="006569E7" w:rsidTr="002967AF">
        <w:trPr>
          <w:trHeight w:val="1103"/>
        </w:trPr>
        <w:tc>
          <w:tcPr>
            <w:tcW w:w="425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4</w:t>
            </w:r>
          </w:p>
        </w:tc>
        <w:tc>
          <w:tcPr>
            <w:tcW w:w="5813" w:type="dxa"/>
          </w:tcPr>
          <w:p w:rsidR="006569E7" w:rsidRPr="006569E7" w:rsidRDefault="006569E7" w:rsidP="006569E7">
            <w:pPr>
              <w:spacing w:before="100" w:beforeAutospacing="1" w:after="100" w:afterAutospacing="1"/>
            </w:pPr>
            <w:r w:rsidRPr="006569E7">
              <w:t xml:space="preserve">Чествование ветеранов ВОВ и воинов </w:t>
            </w:r>
            <w:proofErr w:type="spellStart"/>
            <w:r w:rsidRPr="006569E7">
              <w:t>интернационалистов</w:t>
            </w:r>
            <w:proofErr w:type="gramStart"/>
            <w:r w:rsidRPr="006569E7">
              <w:t>.</w:t>
            </w:r>
            <w:r w:rsidRPr="006569E7">
              <w:rPr>
                <w:rFonts w:eastAsiaTheme="minorEastAsia"/>
                <w:shd w:val="clear" w:color="auto" w:fill="FFFFFF"/>
              </w:rPr>
              <w:t>У</w:t>
            </w:r>
            <w:proofErr w:type="gramEnd"/>
            <w:r w:rsidRPr="006569E7">
              <w:rPr>
                <w:rFonts w:eastAsiaTheme="minorEastAsia"/>
                <w:shd w:val="clear" w:color="auto" w:fill="FFFFFF"/>
              </w:rPr>
              <w:t>роки</w:t>
            </w:r>
            <w:proofErr w:type="spellEnd"/>
            <w:r w:rsidRPr="006569E7">
              <w:rPr>
                <w:rFonts w:eastAsiaTheme="minorEastAsia"/>
                <w:shd w:val="clear" w:color="auto" w:fill="FFFFFF"/>
              </w:rPr>
              <w:t xml:space="preserve"> мужества «</w:t>
            </w:r>
            <w:r w:rsidRPr="006569E7">
              <w:rPr>
                <w:rFonts w:eastAsiaTheme="minorEastAsia"/>
              </w:rPr>
              <w:t xml:space="preserve">Потомки, которые знают, помнят, чтят…». </w:t>
            </w:r>
            <w:r w:rsidRPr="006569E7">
              <w:rPr>
                <w:rFonts w:eastAsiaTheme="minorEastAsia"/>
                <w:shd w:val="clear" w:color="auto" w:fill="FFFFFF"/>
              </w:rPr>
              <w:t xml:space="preserve"> Митинг «Память огненных лет». Возложение цветов к обелиску  погибших воинов села Почетное</w:t>
            </w:r>
          </w:p>
        </w:tc>
        <w:tc>
          <w:tcPr>
            <w:tcW w:w="1559" w:type="dxa"/>
          </w:tcPr>
          <w:p w:rsidR="006569E7" w:rsidRPr="006569E7" w:rsidRDefault="006569E7" w:rsidP="006569E7">
            <w:pPr>
              <w:spacing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сентябрь</w:t>
            </w:r>
          </w:p>
          <w:p w:rsidR="006569E7" w:rsidRPr="006569E7" w:rsidRDefault="006569E7" w:rsidP="006569E7">
            <w:pPr>
              <w:spacing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 xml:space="preserve">февраль </w:t>
            </w:r>
          </w:p>
          <w:p w:rsidR="006569E7" w:rsidRPr="006569E7" w:rsidRDefault="006569E7" w:rsidP="006569E7">
            <w:pPr>
              <w:spacing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апрель-май</w:t>
            </w:r>
          </w:p>
        </w:tc>
        <w:tc>
          <w:tcPr>
            <w:tcW w:w="3402" w:type="dxa"/>
          </w:tcPr>
          <w:p w:rsidR="006569E7" w:rsidRPr="006569E7" w:rsidRDefault="006569E7" w:rsidP="006569E7">
            <w:pPr>
              <w:spacing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Кабинет министров</w:t>
            </w:r>
          </w:p>
          <w:p w:rsidR="006569E7" w:rsidRPr="006569E7" w:rsidRDefault="006569E7" w:rsidP="006569E7">
            <w:pPr>
              <w:spacing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Милосердия</w:t>
            </w:r>
            <w:r>
              <w:rPr>
                <w:rFonts w:eastAsiaTheme="minorEastAsia"/>
              </w:rPr>
              <w:t xml:space="preserve"> </w:t>
            </w:r>
            <w:r w:rsidRPr="006569E7">
              <w:rPr>
                <w:rFonts w:eastAsiaTheme="minorEastAsia"/>
              </w:rPr>
              <w:t>по классам</w:t>
            </w:r>
          </w:p>
        </w:tc>
      </w:tr>
      <w:tr w:rsidR="006569E7" w:rsidRPr="006569E7" w:rsidTr="002967AF">
        <w:trPr>
          <w:trHeight w:val="1395"/>
        </w:trPr>
        <w:tc>
          <w:tcPr>
            <w:tcW w:w="425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5</w:t>
            </w:r>
          </w:p>
        </w:tc>
        <w:tc>
          <w:tcPr>
            <w:tcW w:w="5813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  <w:shd w:val="clear" w:color="auto" w:fill="FFFFFF"/>
              </w:rPr>
              <w:t>Мероприятия, посвящённые  Великой Победе в ВОВ</w:t>
            </w:r>
            <w:proofErr w:type="gramStart"/>
            <w:r w:rsidRPr="006569E7">
              <w:rPr>
                <w:rFonts w:eastAsiaTheme="minorEastAsia"/>
                <w:shd w:val="clear" w:color="auto" w:fill="FFFFFF"/>
              </w:rPr>
              <w:t>.«</w:t>
            </w:r>
            <w:proofErr w:type="gramEnd"/>
            <w:r w:rsidRPr="006569E7">
              <w:rPr>
                <w:rFonts w:eastAsiaTheme="minorEastAsia"/>
                <w:shd w:val="clear" w:color="auto" w:fill="FFFFFF"/>
              </w:rPr>
              <w:t>Память</w:t>
            </w:r>
            <w:r>
              <w:rPr>
                <w:rFonts w:eastAsiaTheme="minorEastAsia"/>
                <w:shd w:val="clear" w:color="auto" w:fill="FFFFFF"/>
              </w:rPr>
              <w:t xml:space="preserve"> сильнее времени-77</w:t>
            </w:r>
            <w:r w:rsidRPr="006569E7">
              <w:rPr>
                <w:rFonts w:eastAsiaTheme="minorEastAsia"/>
                <w:shd w:val="clear" w:color="auto" w:fill="FFFFFF"/>
              </w:rPr>
              <w:t xml:space="preserve"> лет со дня Крымской наступательной операции». Митинг</w:t>
            </w:r>
            <w:proofErr w:type="gramStart"/>
            <w:r w:rsidRPr="006569E7">
              <w:rPr>
                <w:rFonts w:eastAsiaTheme="minorEastAsia"/>
                <w:shd w:val="clear" w:color="auto" w:fill="FFFFFF"/>
              </w:rPr>
              <w:t>«Н</w:t>
            </w:r>
            <w:proofErr w:type="gramEnd"/>
            <w:r w:rsidRPr="006569E7">
              <w:rPr>
                <w:rFonts w:eastAsiaTheme="minorEastAsia"/>
                <w:shd w:val="clear" w:color="auto" w:fill="FFFFFF"/>
              </w:rPr>
              <w:t>ельзя забыть весенний этот </w:t>
            </w:r>
            <w:proofErr w:type="spellStart"/>
            <w:r w:rsidRPr="006569E7">
              <w:rPr>
                <w:rFonts w:eastAsiaTheme="minorEastAsia"/>
                <w:bCs/>
                <w:shd w:val="clear" w:color="auto" w:fill="FFFFFF"/>
              </w:rPr>
              <w:t>день</w:t>
            </w:r>
            <w:r w:rsidRPr="006569E7">
              <w:rPr>
                <w:rFonts w:eastAsiaTheme="minorEastAsia"/>
                <w:shd w:val="clear" w:color="auto" w:fill="FFFFFF"/>
              </w:rPr>
              <w:t>Вахта</w:t>
            </w:r>
            <w:proofErr w:type="spellEnd"/>
            <w:r w:rsidRPr="006569E7">
              <w:rPr>
                <w:rFonts w:eastAsiaTheme="minorEastAsia"/>
                <w:shd w:val="clear" w:color="auto" w:fill="FFFFFF"/>
              </w:rPr>
              <w:t xml:space="preserve"> памяти, митинг «Великая война – великая Победа». Урок памяти «Дорогами нашей Победы».Фестиваль военной песни «Эти песни придумала война»»1-11кл.</w:t>
            </w:r>
          </w:p>
        </w:tc>
        <w:tc>
          <w:tcPr>
            <w:tcW w:w="1559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Апрель- май</w:t>
            </w:r>
          </w:p>
        </w:tc>
        <w:tc>
          <w:tcPr>
            <w:tcW w:w="3402" w:type="dxa"/>
          </w:tcPr>
          <w:p w:rsidR="006569E7" w:rsidRPr="006569E7" w:rsidRDefault="006569E7" w:rsidP="006569E7">
            <w:pPr>
              <w:spacing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Кабинет министров милосердия</w:t>
            </w:r>
          </w:p>
          <w:p w:rsidR="006569E7" w:rsidRPr="006569E7" w:rsidRDefault="006569E7" w:rsidP="006569E7">
            <w:pPr>
              <w:spacing w:after="200"/>
              <w:ind w:right="-1136"/>
              <w:rPr>
                <w:rFonts w:eastAsiaTheme="minorEastAsia"/>
                <w:iCs/>
              </w:rPr>
            </w:pPr>
          </w:p>
        </w:tc>
      </w:tr>
      <w:tr w:rsidR="006569E7" w:rsidRPr="006569E7" w:rsidTr="002967AF">
        <w:trPr>
          <w:trHeight w:val="762"/>
        </w:trPr>
        <w:tc>
          <w:tcPr>
            <w:tcW w:w="425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6</w:t>
            </w:r>
          </w:p>
        </w:tc>
        <w:tc>
          <w:tcPr>
            <w:tcW w:w="5813" w:type="dxa"/>
          </w:tcPr>
          <w:p w:rsidR="006569E7" w:rsidRPr="006569E7" w:rsidRDefault="006569E7" w:rsidP="006569E7">
            <w:pPr>
              <w:spacing w:before="100" w:beforeAutospacing="1" w:after="100" w:afterAutospacing="1"/>
            </w:pPr>
            <w:r w:rsidRPr="006569E7">
              <w:t>Сбор материалов об участниках ВОВ, тружеников тыла, дети - войны;</w:t>
            </w:r>
          </w:p>
        </w:tc>
        <w:tc>
          <w:tcPr>
            <w:tcW w:w="1559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в течении года</w:t>
            </w:r>
          </w:p>
        </w:tc>
        <w:tc>
          <w:tcPr>
            <w:tcW w:w="3402" w:type="dxa"/>
          </w:tcPr>
          <w:p w:rsidR="006569E7" w:rsidRPr="006569E7" w:rsidRDefault="006569E7" w:rsidP="006569E7">
            <w:pPr>
              <w:spacing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Кабинет министров милосердия</w:t>
            </w:r>
          </w:p>
        </w:tc>
      </w:tr>
      <w:tr w:rsidR="006569E7" w:rsidRPr="006569E7" w:rsidTr="002967AF">
        <w:trPr>
          <w:trHeight w:val="1209"/>
        </w:trPr>
        <w:tc>
          <w:tcPr>
            <w:tcW w:w="425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7</w:t>
            </w:r>
          </w:p>
        </w:tc>
        <w:tc>
          <w:tcPr>
            <w:tcW w:w="5813" w:type="dxa"/>
          </w:tcPr>
          <w:p w:rsidR="006569E7" w:rsidRPr="006569E7" w:rsidRDefault="006569E7" w:rsidP="006569E7">
            <w:pPr>
              <w:spacing w:before="100" w:beforeAutospacing="1" w:after="100" w:afterAutospacing="1"/>
            </w:pPr>
            <w:r w:rsidRPr="006569E7">
              <w:rPr>
                <w:rFonts w:eastAsiaTheme="minorEastAsia"/>
                <w:shd w:val="clear" w:color="auto" w:fill="FFFFFF"/>
              </w:rPr>
              <w:t>Дни милосердия.  О</w:t>
            </w:r>
            <w:r w:rsidRPr="006569E7">
              <w:t>казание материальной помощи нуждающимся в ней учащимся</w:t>
            </w:r>
            <w:r w:rsidRPr="006569E7">
              <w:rPr>
                <w:rFonts w:eastAsiaTheme="minorEastAsia"/>
              </w:rPr>
              <w:t xml:space="preserve"> Акция «Милосердия». Операция «Спешу на помощь», Операция «Заботу малышам»  </w:t>
            </w:r>
          </w:p>
        </w:tc>
        <w:tc>
          <w:tcPr>
            <w:tcW w:w="1559" w:type="dxa"/>
          </w:tcPr>
          <w:p w:rsidR="006569E7" w:rsidRPr="006569E7" w:rsidRDefault="006569E7" w:rsidP="006569E7">
            <w:pPr>
              <w:spacing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октябрь декабрь</w:t>
            </w:r>
          </w:p>
          <w:p w:rsidR="006569E7" w:rsidRPr="006569E7" w:rsidRDefault="006569E7" w:rsidP="006569E7">
            <w:pPr>
              <w:spacing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апрель -май</w:t>
            </w:r>
          </w:p>
        </w:tc>
        <w:tc>
          <w:tcPr>
            <w:tcW w:w="3402" w:type="dxa"/>
          </w:tcPr>
          <w:p w:rsidR="006569E7" w:rsidRPr="006569E7" w:rsidRDefault="006569E7" w:rsidP="006569E7">
            <w:pPr>
              <w:spacing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Кабинет министров милосердия</w:t>
            </w:r>
          </w:p>
          <w:p w:rsidR="006569E7" w:rsidRPr="006569E7" w:rsidRDefault="006569E7" w:rsidP="006569E7">
            <w:pPr>
              <w:spacing w:line="276" w:lineRule="auto"/>
              <w:rPr>
                <w:rFonts w:eastAsiaTheme="minorEastAsia"/>
              </w:rPr>
            </w:pPr>
          </w:p>
        </w:tc>
        <w:bookmarkStart w:id="0" w:name="_GoBack"/>
        <w:bookmarkEnd w:id="0"/>
      </w:tr>
      <w:tr w:rsidR="006569E7" w:rsidRPr="006569E7" w:rsidTr="002967AF">
        <w:tc>
          <w:tcPr>
            <w:tcW w:w="425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8</w:t>
            </w:r>
          </w:p>
        </w:tc>
        <w:tc>
          <w:tcPr>
            <w:tcW w:w="5813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  <w:shd w:val="clear" w:color="auto" w:fill="FFFFFF"/>
              </w:rPr>
              <w:t>Благотворительная акция для участников ВОВ: подарок защитнику Отечества</w:t>
            </w:r>
          </w:p>
        </w:tc>
        <w:tc>
          <w:tcPr>
            <w:tcW w:w="1559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апрель -  май</w:t>
            </w:r>
          </w:p>
        </w:tc>
        <w:tc>
          <w:tcPr>
            <w:tcW w:w="3402" w:type="dxa"/>
          </w:tcPr>
          <w:p w:rsidR="006569E7" w:rsidRPr="006569E7" w:rsidRDefault="006569E7" w:rsidP="006569E7">
            <w:pPr>
              <w:spacing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Кабинет министров милосердия</w:t>
            </w:r>
            <w:r>
              <w:rPr>
                <w:rFonts w:eastAsiaTheme="minorEastAsia"/>
              </w:rPr>
              <w:t xml:space="preserve"> </w:t>
            </w:r>
            <w:r w:rsidRPr="006569E7">
              <w:rPr>
                <w:rFonts w:eastAsiaTheme="minorEastAsia"/>
              </w:rPr>
              <w:t>по классам</w:t>
            </w:r>
          </w:p>
        </w:tc>
      </w:tr>
      <w:tr w:rsidR="006569E7" w:rsidRPr="006569E7" w:rsidTr="002967AF">
        <w:tc>
          <w:tcPr>
            <w:tcW w:w="425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9</w:t>
            </w:r>
          </w:p>
        </w:tc>
        <w:tc>
          <w:tcPr>
            <w:tcW w:w="5813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Подведение итогов  работы министерства милосердия</w:t>
            </w:r>
          </w:p>
        </w:tc>
        <w:tc>
          <w:tcPr>
            <w:tcW w:w="1559" w:type="dxa"/>
          </w:tcPr>
          <w:p w:rsidR="006569E7" w:rsidRPr="006569E7" w:rsidRDefault="006569E7" w:rsidP="006569E7">
            <w:pPr>
              <w:spacing w:after="200" w:line="276" w:lineRule="auto"/>
              <w:rPr>
                <w:rFonts w:eastAsiaTheme="minorEastAsia"/>
              </w:rPr>
            </w:pPr>
            <w:r w:rsidRPr="006569E7">
              <w:rPr>
                <w:rFonts w:eastAsiaTheme="minorEastAsia"/>
              </w:rPr>
              <w:t>1 раз в семестр</w:t>
            </w:r>
          </w:p>
        </w:tc>
        <w:tc>
          <w:tcPr>
            <w:tcW w:w="3402" w:type="dxa"/>
          </w:tcPr>
          <w:p w:rsidR="006569E7" w:rsidRPr="006569E7" w:rsidRDefault="006569E7" w:rsidP="006569E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Давиденко София</w:t>
            </w:r>
          </w:p>
        </w:tc>
      </w:tr>
    </w:tbl>
    <w:p w:rsidR="006569E7" w:rsidRPr="006569E7" w:rsidRDefault="006569E7" w:rsidP="006569E7">
      <w:pPr>
        <w:tabs>
          <w:tab w:val="left" w:pos="2265"/>
        </w:tabs>
        <w:spacing w:after="200" w:line="276" w:lineRule="auto"/>
        <w:rPr>
          <w:rFonts w:eastAsiaTheme="minorEastAsia"/>
        </w:rPr>
      </w:pPr>
    </w:p>
    <w:p w:rsidR="00B505AE" w:rsidRPr="00B24E9B" w:rsidRDefault="00B505AE" w:rsidP="00B24E9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505AE" w:rsidRPr="00B24E9B" w:rsidSect="005174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1D6"/>
    <w:multiLevelType w:val="hybridMultilevel"/>
    <w:tmpl w:val="A0E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62E8E"/>
    <w:multiLevelType w:val="hybridMultilevel"/>
    <w:tmpl w:val="27AC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66D1"/>
    <w:multiLevelType w:val="hybridMultilevel"/>
    <w:tmpl w:val="066A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17400"/>
    <w:multiLevelType w:val="hybridMultilevel"/>
    <w:tmpl w:val="9D96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43BFD"/>
    <w:multiLevelType w:val="hybridMultilevel"/>
    <w:tmpl w:val="7D84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E61EE"/>
    <w:multiLevelType w:val="hybridMultilevel"/>
    <w:tmpl w:val="ED7E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82C69"/>
    <w:multiLevelType w:val="hybridMultilevel"/>
    <w:tmpl w:val="DC9E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F3C36"/>
    <w:multiLevelType w:val="hybridMultilevel"/>
    <w:tmpl w:val="C76C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73B1E"/>
    <w:multiLevelType w:val="hybridMultilevel"/>
    <w:tmpl w:val="77F4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35187"/>
    <w:multiLevelType w:val="hybridMultilevel"/>
    <w:tmpl w:val="9B72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E745D"/>
    <w:multiLevelType w:val="hybridMultilevel"/>
    <w:tmpl w:val="2D7C3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03EDE"/>
    <w:multiLevelType w:val="hybridMultilevel"/>
    <w:tmpl w:val="B3DA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27261"/>
    <w:multiLevelType w:val="hybridMultilevel"/>
    <w:tmpl w:val="0E70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B3510"/>
    <w:multiLevelType w:val="hybridMultilevel"/>
    <w:tmpl w:val="DDF0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65BDF"/>
    <w:multiLevelType w:val="hybridMultilevel"/>
    <w:tmpl w:val="DABA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80762"/>
    <w:multiLevelType w:val="hybridMultilevel"/>
    <w:tmpl w:val="DB5C0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90127"/>
    <w:multiLevelType w:val="hybridMultilevel"/>
    <w:tmpl w:val="36B0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66B47"/>
    <w:multiLevelType w:val="hybridMultilevel"/>
    <w:tmpl w:val="0D365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17216"/>
    <w:multiLevelType w:val="hybridMultilevel"/>
    <w:tmpl w:val="E424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04332"/>
    <w:multiLevelType w:val="hybridMultilevel"/>
    <w:tmpl w:val="02362B42"/>
    <w:lvl w:ilvl="0" w:tplc="EEAA76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B0C5B84"/>
    <w:multiLevelType w:val="hybridMultilevel"/>
    <w:tmpl w:val="E30CD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5"/>
  </w:num>
  <w:num w:numId="5">
    <w:abstractNumId w:val="16"/>
  </w:num>
  <w:num w:numId="6">
    <w:abstractNumId w:val="8"/>
  </w:num>
  <w:num w:numId="7">
    <w:abstractNumId w:val="7"/>
  </w:num>
  <w:num w:numId="8">
    <w:abstractNumId w:val="17"/>
  </w:num>
  <w:num w:numId="9">
    <w:abstractNumId w:val="19"/>
  </w:num>
  <w:num w:numId="10">
    <w:abstractNumId w:val="18"/>
  </w:num>
  <w:num w:numId="11">
    <w:abstractNumId w:val="10"/>
  </w:num>
  <w:num w:numId="12">
    <w:abstractNumId w:val="20"/>
  </w:num>
  <w:num w:numId="13">
    <w:abstractNumId w:val="5"/>
  </w:num>
  <w:num w:numId="14">
    <w:abstractNumId w:val="1"/>
  </w:num>
  <w:num w:numId="15">
    <w:abstractNumId w:val="12"/>
  </w:num>
  <w:num w:numId="16">
    <w:abstractNumId w:val="6"/>
  </w:num>
  <w:num w:numId="17">
    <w:abstractNumId w:val="14"/>
  </w:num>
  <w:num w:numId="18">
    <w:abstractNumId w:val="4"/>
  </w:num>
  <w:num w:numId="19">
    <w:abstractNumId w:val="13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E9B"/>
    <w:rsid w:val="0004770C"/>
    <w:rsid w:val="000626C8"/>
    <w:rsid w:val="00083B5C"/>
    <w:rsid w:val="000B55F7"/>
    <w:rsid w:val="000E143C"/>
    <w:rsid w:val="00162629"/>
    <w:rsid w:val="0017567E"/>
    <w:rsid w:val="00176481"/>
    <w:rsid w:val="001962DB"/>
    <w:rsid w:val="001B5714"/>
    <w:rsid w:val="001D1A8D"/>
    <w:rsid w:val="001D5374"/>
    <w:rsid w:val="001F4D8F"/>
    <w:rsid w:val="0021218C"/>
    <w:rsid w:val="00234BBF"/>
    <w:rsid w:val="00236509"/>
    <w:rsid w:val="00240CAC"/>
    <w:rsid w:val="00245FD7"/>
    <w:rsid w:val="00247494"/>
    <w:rsid w:val="00252945"/>
    <w:rsid w:val="00260D9E"/>
    <w:rsid w:val="00265C1C"/>
    <w:rsid w:val="002909B0"/>
    <w:rsid w:val="002A3F87"/>
    <w:rsid w:val="002C103B"/>
    <w:rsid w:val="002C4BC5"/>
    <w:rsid w:val="00327C1B"/>
    <w:rsid w:val="00327CFB"/>
    <w:rsid w:val="0033620D"/>
    <w:rsid w:val="0039447A"/>
    <w:rsid w:val="003A3469"/>
    <w:rsid w:val="003A6386"/>
    <w:rsid w:val="003F1F4D"/>
    <w:rsid w:val="004041B5"/>
    <w:rsid w:val="00406456"/>
    <w:rsid w:val="0042599E"/>
    <w:rsid w:val="00435E6E"/>
    <w:rsid w:val="00437802"/>
    <w:rsid w:val="00456F4B"/>
    <w:rsid w:val="004A2FE5"/>
    <w:rsid w:val="004C64E4"/>
    <w:rsid w:val="004D3CC6"/>
    <w:rsid w:val="004E2401"/>
    <w:rsid w:val="0051741A"/>
    <w:rsid w:val="0052690A"/>
    <w:rsid w:val="005308DA"/>
    <w:rsid w:val="005800BE"/>
    <w:rsid w:val="005A4BCE"/>
    <w:rsid w:val="005C0DBB"/>
    <w:rsid w:val="005C66F6"/>
    <w:rsid w:val="005E4408"/>
    <w:rsid w:val="005E5766"/>
    <w:rsid w:val="006066D0"/>
    <w:rsid w:val="0061605B"/>
    <w:rsid w:val="0062032A"/>
    <w:rsid w:val="00625AFE"/>
    <w:rsid w:val="0065007C"/>
    <w:rsid w:val="0065012C"/>
    <w:rsid w:val="006510FB"/>
    <w:rsid w:val="006569E7"/>
    <w:rsid w:val="00662174"/>
    <w:rsid w:val="00663FD0"/>
    <w:rsid w:val="006728F1"/>
    <w:rsid w:val="00696F23"/>
    <w:rsid w:val="0069777C"/>
    <w:rsid w:val="006D6E32"/>
    <w:rsid w:val="006E24E0"/>
    <w:rsid w:val="007013D4"/>
    <w:rsid w:val="00726F9A"/>
    <w:rsid w:val="0073713D"/>
    <w:rsid w:val="00763C2E"/>
    <w:rsid w:val="00777B2E"/>
    <w:rsid w:val="00813ECA"/>
    <w:rsid w:val="00817F50"/>
    <w:rsid w:val="008804EA"/>
    <w:rsid w:val="0088552D"/>
    <w:rsid w:val="008C449A"/>
    <w:rsid w:val="00994495"/>
    <w:rsid w:val="009C7088"/>
    <w:rsid w:val="009E3630"/>
    <w:rsid w:val="009F1B2A"/>
    <w:rsid w:val="00A634A5"/>
    <w:rsid w:val="00AC0749"/>
    <w:rsid w:val="00AC18E5"/>
    <w:rsid w:val="00AC5BCC"/>
    <w:rsid w:val="00AD2C4D"/>
    <w:rsid w:val="00AF078A"/>
    <w:rsid w:val="00AF55DE"/>
    <w:rsid w:val="00B02F90"/>
    <w:rsid w:val="00B23DF2"/>
    <w:rsid w:val="00B24E9B"/>
    <w:rsid w:val="00B41863"/>
    <w:rsid w:val="00B505AE"/>
    <w:rsid w:val="00B66133"/>
    <w:rsid w:val="00B7736E"/>
    <w:rsid w:val="00B96E16"/>
    <w:rsid w:val="00BA4744"/>
    <w:rsid w:val="00BC6C3B"/>
    <w:rsid w:val="00BE76D5"/>
    <w:rsid w:val="00BF67C2"/>
    <w:rsid w:val="00C06D86"/>
    <w:rsid w:val="00C2634E"/>
    <w:rsid w:val="00C37E87"/>
    <w:rsid w:val="00C506C9"/>
    <w:rsid w:val="00C61F2E"/>
    <w:rsid w:val="00C662EB"/>
    <w:rsid w:val="00C74675"/>
    <w:rsid w:val="00C8181D"/>
    <w:rsid w:val="00C95DDB"/>
    <w:rsid w:val="00CA1A9C"/>
    <w:rsid w:val="00CB0ED7"/>
    <w:rsid w:val="00CC1AAA"/>
    <w:rsid w:val="00CC2C98"/>
    <w:rsid w:val="00CF2FA7"/>
    <w:rsid w:val="00D316EB"/>
    <w:rsid w:val="00D31E95"/>
    <w:rsid w:val="00D34198"/>
    <w:rsid w:val="00D6297A"/>
    <w:rsid w:val="00D713FE"/>
    <w:rsid w:val="00D858F4"/>
    <w:rsid w:val="00D95ADF"/>
    <w:rsid w:val="00DD132E"/>
    <w:rsid w:val="00E37CEC"/>
    <w:rsid w:val="00E55CD9"/>
    <w:rsid w:val="00E73018"/>
    <w:rsid w:val="00E95A14"/>
    <w:rsid w:val="00ED64DE"/>
    <w:rsid w:val="00F07140"/>
    <w:rsid w:val="00F277D7"/>
    <w:rsid w:val="00F37986"/>
    <w:rsid w:val="00FB25DD"/>
    <w:rsid w:val="00FC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E9B"/>
    <w:pPr>
      <w:spacing w:after="0" w:line="240" w:lineRule="auto"/>
    </w:pPr>
  </w:style>
  <w:style w:type="table" w:styleId="a4">
    <w:name w:val="Table Grid"/>
    <w:basedOn w:val="a1"/>
    <w:uiPriority w:val="59"/>
    <w:rsid w:val="00083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№80 им.В.П.Кузнецова</Company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16</dc:creator>
  <cp:keywords/>
  <dc:description/>
  <cp:lastModifiedBy>Пользователь</cp:lastModifiedBy>
  <cp:revision>8</cp:revision>
  <dcterms:created xsi:type="dcterms:W3CDTF">2015-09-08T05:22:00Z</dcterms:created>
  <dcterms:modified xsi:type="dcterms:W3CDTF">2022-02-14T09:27:00Z</dcterms:modified>
</cp:coreProperties>
</file>